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5663A8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5663A8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5663A8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5663A8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5663A8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5663A8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5663A8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687453" w:rsidRDefault="000E7040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3</w:t>
      </w:r>
      <w:r w:rsidR="005330F6">
        <w:rPr>
          <w:sz w:val="26"/>
          <w:szCs w:val="26"/>
          <w:lang w:val="en-US"/>
        </w:rPr>
        <w:t>1</w:t>
      </w:r>
      <w:r w:rsidR="00806E47" w:rsidRPr="005663A8">
        <w:rPr>
          <w:sz w:val="26"/>
          <w:szCs w:val="26"/>
        </w:rPr>
        <w:t>.</w:t>
      </w:r>
      <w:r w:rsidR="00807968">
        <w:rPr>
          <w:sz w:val="26"/>
          <w:szCs w:val="26"/>
          <w:lang w:val="en-US"/>
        </w:rPr>
        <w:t>0</w:t>
      </w:r>
      <w:r w:rsidR="00B209C7">
        <w:rPr>
          <w:sz w:val="26"/>
          <w:szCs w:val="26"/>
        </w:rPr>
        <w:t>7</w:t>
      </w:r>
      <w:r w:rsidR="00806E47" w:rsidRPr="005663A8">
        <w:rPr>
          <w:sz w:val="26"/>
          <w:szCs w:val="26"/>
        </w:rPr>
        <w:t>.201</w:t>
      </w:r>
      <w:r w:rsidR="00807968">
        <w:rPr>
          <w:sz w:val="26"/>
          <w:szCs w:val="26"/>
          <w:lang w:val="en-US"/>
        </w:rPr>
        <w:t>8</w:t>
      </w:r>
      <w:r w:rsidR="00806E47" w:rsidRPr="005663A8">
        <w:rPr>
          <w:sz w:val="26"/>
          <w:szCs w:val="26"/>
        </w:rPr>
        <w:t xml:space="preserve"> №</w:t>
      </w:r>
      <w:r w:rsidR="00806E47" w:rsidRPr="005663A8">
        <w:rPr>
          <w:sz w:val="26"/>
          <w:szCs w:val="26"/>
          <w:lang w:val="en-US"/>
        </w:rPr>
        <w:t xml:space="preserve"> </w:t>
      </w:r>
      <w:r w:rsidR="004B1E5C">
        <w:rPr>
          <w:sz w:val="26"/>
          <w:szCs w:val="26"/>
          <w:lang w:val="en-US"/>
        </w:rPr>
        <w:t>167</w:t>
      </w:r>
    </w:p>
    <w:p w:rsidR="005B5B2C" w:rsidRPr="00B912A8" w:rsidRDefault="005B5B2C" w:rsidP="005B5B2C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5B5B2C" w:rsidRPr="005663A8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5663A8">
        <w:rPr>
          <w:b/>
          <w:snapToGrid w:val="0"/>
          <w:color w:val="000000"/>
          <w:sz w:val="26"/>
          <w:szCs w:val="26"/>
        </w:rPr>
        <w:t xml:space="preserve">Заробітна плата </w:t>
      </w:r>
      <w:r>
        <w:rPr>
          <w:b/>
          <w:snapToGrid w:val="0"/>
          <w:color w:val="000000"/>
          <w:sz w:val="26"/>
          <w:szCs w:val="26"/>
        </w:rPr>
        <w:t>у</w:t>
      </w:r>
      <w:r w:rsidRPr="005663A8">
        <w:rPr>
          <w:b/>
          <w:snapToGrid w:val="0"/>
          <w:color w:val="000000"/>
          <w:sz w:val="26"/>
          <w:szCs w:val="26"/>
        </w:rPr>
        <w:t xml:space="preserve"> Дніпропетровськ</w:t>
      </w:r>
      <w:r>
        <w:rPr>
          <w:b/>
          <w:snapToGrid w:val="0"/>
          <w:color w:val="000000"/>
          <w:sz w:val="26"/>
          <w:szCs w:val="26"/>
        </w:rPr>
        <w:t>ій</w:t>
      </w:r>
      <w:r w:rsidRPr="005663A8">
        <w:rPr>
          <w:b/>
          <w:snapToGrid w:val="0"/>
          <w:color w:val="000000"/>
          <w:sz w:val="26"/>
          <w:szCs w:val="26"/>
        </w:rPr>
        <w:t xml:space="preserve"> області </w:t>
      </w:r>
      <w:r>
        <w:rPr>
          <w:b/>
          <w:snapToGrid w:val="0"/>
          <w:color w:val="000000"/>
          <w:sz w:val="26"/>
          <w:szCs w:val="26"/>
        </w:rPr>
        <w:t xml:space="preserve">у </w:t>
      </w:r>
      <w:r w:rsidR="00174717">
        <w:rPr>
          <w:b/>
          <w:snapToGrid w:val="0"/>
          <w:color w:val="000000"/>
          <w:sz w:val="26"/>
          <w:szCs w:val="26"/>
        </w:rPr>
        <w:t>червні</w:t>
      </w:r>
      <w:r w:rsidRPr="005663A8">
        <w:rPr>
          <w:b/>
          <w:snapToGrid w:val="0"/>
          <w:color w:val="000000"/>
          <w:sz w:val="26"/>
          <w:szCs w:val="26"/>
        </w:rPr>
        <w:t xml:space="preserve"> 201</w:t>
      </w:r>
      <w:r>
        <w:rPr>
          <w:b/>
          <w:snapToGrid w:val="0"/>
          <w:color w:val="000000"/>
          <w:sz w:val="26"/>
          <w:szCs w:val="26"/>
        </w:rPr>
        <w:t>8</w:t>
      </w:r>
      <w:r w:rsidRPr="005663A8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174432" w:rsidRDefault="005B5B2C" w:rsidP="005B5B2C">
      <w:pPr>
        <w:jc w:val="center"/>
        <w:rPr>
          <w:b/>
          <w:snapToGrid w:val="0"/>
          <w:color w:val="000000"/>
          <w:sz w:val="28"/>
          <w:szCs w:val="28"/>
        </w:rPr>
      </w:pPr>
    </w:p>
    <w:p w:rsidR="005B5B2C" w:rsidRPr="004913B9" w:rsidRDefault="005B5B2C" w:rsidP="005B5B2C">
      <w:pPr>
        <w:ind w:firstLine="720"/>
        <w:rPr>
          <w:sz w:val="26"/>
          <w:szCs w:val="26"/>
        </w:rPr>
      </w:pPr>
      <w:r w:rsidRPr="00062F8D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4913B9">
        <w:rPr>
          <w:sz w:val="26"/>
          <w:szCs w:val="26"/>
        </w:rPr>
        <w:t xml:space="preserve"> </w:t>
      </w:r>
      <w:r w:rsidRPr="004F6025">
        <w:rPr>
          <w:sz w:val="26"/>
          <w:szCs w:val="26"/>
        </w:rPr>
        <w:t xml:space="preserve">та організацій у </w:t>
      </w:r>
      <w:r w:rsidR="0065720F" w:rsidRPr="004F6025">
        <w:rPr>
          <w:sz w:val="26"/>
          <w:szCs w:val="26"/>
        </w:rPr>
        <w:t>червні</w:t>
      </w:r>
      <w:r w:rsidRPr="004F6025">
        <w:rPr>
          <w:sz w:val="26"/>
          <w:szCs w:val="26"/>
        </w:rPr>
        <w:t xml:space="preserve"> 2018р. становила </w:t>
      </w:r>
      <w:r w:rsidR="004F6025">
        <w:rPr>
          <w:sz w:val="26"/>
          <w:szCs w:val="26"/>
          <w:lang w:val="ru-RU"/>
        </w:rPr>
        <w:t>9065</w:t>
      </w:r>
      <w:r w:rsidRPr="004F6025">
        <w:rPr>
          <w:sz w:val="26"/>
          <w:szCs w:val="26"/>
        </w:rPr>
        <w:t xml:space="preserve"> грн, що </w:t>
      </w:r>
      <w:r w:rsidRPr="004F6025">
        <w:rPr>
          <w:sz w:val="26"/>
          <w:szCs w:val="26"/>
          <w:lang w:val="ru-RU"/>
        </w:rPr>
        <w:t>у</w:t>
      </w:r>
      <w:r w:rsidRPr="004F6025">
        <w:rPr>
          <w:sz w:val="26"/>
          <w:szCs w:val="26"/>
        </w:rPr>
        <w:t xml:space="preserve"> </w:t>
      </w:r>
      <w:r w:rsidRPr="004F6025">
        <w:rPr>
          <w:sz w:val="26"/>
          <w:szCs w:val="26"/>
          <w:lang w:val="ru-RU"/>
        </w:rPr>
        <w:t>2,</w:t>
      </w:r>
      <w:r w:rsidR="003279CA">
        <w:rPr>
          <w:sz w:val="26"/>
          <w:szCs w:val="26"/>
          <w:lang w:val="ru-RU"/>
        </w:rPr>
        <w:t>4</w:t>
      </w:r>
      <w:r w:rsidRPr="004F6025">
        <w:rPr>
          <w:sz w:val="26"/>
          <w:szCs w:val="26"/>
        </w:rPr>
        <w:t xml:space="preserve"> </w:t>
      </w:r>
      <w:proofErr w:type="spellStart"/>
      <w:r w:rsidRPr="004F6025">
        <w:rPr>
          <w:sz w:val="26"/>
          <w:szCs w:val="26"/>
        </w:rPr>
        <w:t>раза</w:t>
      </w:r>
      <w:proofErr w:type="spellEnd"/>
      <w:r w:rsidRPr="004F6025">
        <w:rPr>
          <w:sz w:val="26"/>
          <w:szCs w:val="26"/>
        </w:rPr>
        <w:t xml:space="preserve"> вище рівня мінімальної</w:t>
      </w:r>
      <w:r w:rsidRPr="004913B9">
        <w:rPr>
          <w:sz w:val="26"/>
          <w:szCs w:val="26"/>
        </w:rPr>
        <w:t xml:space="preserve"> заробітн</w:t>
      </w:r>
      <w:r>
        <w:rPr>
          <w:sz w:val="26"/>
          <w:szCs w:val="26"/>
        </w:rPr>
        <w:t>ої</w:t>
      </w:r>
      <w:r w:rsidRPr="004913B9">
        <w:rPr>
          <w:sz w:val="26"/>
          <w:szCs w:val="26"/>
        </w:rPr>
        <w:t xml:space="preserve"> плат</w:t>
      </w:r>
      <w:r>
        <w:rPr>
          <w:sz w:val="26"/>
          <w:szCs w:val="26"/>
        </w:rPr>
        <w:t>и</w:t>
      </w:r>
      <w:r w:rsidRPr="004913B9">
        <w:rPr>
          <w:sz w:val="26"/>
          <w:szCs w:val="26"/>
        </w:rPr>
        <w:t xml:space="preserve"> (3</w:t>
      </w:r>
      <w:r>
        <w:rPr>
          <w:sz w:val="26"/>
          <w:szCs w:val="26"/>
        </w:rPr>
        <w:t>723</w:t>
      </w:r>
      <w:r w:rsidRPr="004913B9">
        <w:rPr>
          <w:sz w:val="26"/>
          <w:szCs w:val="26"/>
        </w:rPr>
        <w:t xml:space="preserve"> грн). </w:t>
      </w:r>
    </w:p>
    <w:p w:rsidR="005B5B2C" w:rsidRPr="004913B9" w:rsidRDefault="005B5B2C" w:rsidP="005B5B2C">
      <w:pPr>
        <w:ind w:firstLine="720"/>
        <w:rPr>
          <w:sz w:val="26"/>
          <w:szCs w:val="26"/>
        </w:rPr>
      </w:pPr>
      <w:r w:rsidRPr="004913B9">
        <w:rPr>
          <w:sz w:val="26"/>
          <w:szCs w:val="26"/>
        </w:rPr>
        <w:t xml:space="preserve">Порівняно з </w:t>
      </w:r>
      <w:r w:rsidR="0081218A">
        <w:rPr>
          <w:sz w:val="26"/>
          <w:szCs w:val="26"/>
        </w:rPr>
        <w:t>травнем</w:t>
      </w:r>
      <w:r w:rsidRPr="004913B9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Pr="004913B9">
        <w:rPr>
          <w:sz w:val="26"/>
          <w:szCs w:val="26"/>
        </w:rPr>
        <w:t xml:space="preserve">р. розмір </w:t>
      </w:r>
      <w:r>
        <w:rPr>
          <w:sz w:val="26"/>
          <w:szCs w:val="26"/>
        </w:rPr>
        <w:t>середньої номінальної</w:t>
      </w:r>
      <w:r w:rsidRPr="004913B9">
        <w:rPr>
          <w:sz w:val="26"/>
          <w:szCs w:val="26"/>
        </w:rPr>
        <w:t xml:space="preserve"> заробітної плати з</w:t>
      </w:r>
      <w:r>
        <w:rPr>
          <w:sz w:val="26"/>
          <w:szCs w:val="26"/>
        </w:rPr>
        <w:t>більшився</w:t>
      </w:r>
      <w:r w:rsidRPr="004913B9">
        <w:rPr>
          <w:sz w:val="26"/>
          <w:szCs w:val="26"/>
        </w:rPr>
        <w:t xml:space="preserve"> на</w:t>
      </w:r>
      <w:r w:rsidRPr="00540C0F">
        <w:rPr>
          <w:sz w:val="26"/>
          <w:szCs w:val="26"/>
        </w:rPr>
        <w:t xml:space="preserve"> </w:t>
      </w:r>
      <w:r w:rsidR="00871B37">
        <w:rPr>
          <w:sz w:val="26"/>
          <w:szCs w:val="26"/>
        </w:rPr>
        <w:t>3,9</w:t>
      </w:r>
      <w:r w:rsidRPr="004913B9">
        <w:rPr>
          <w:sz w:val="26"/>
          <w:szCs w:val="26"/>
        </w:rPr>
        <w:t xml:space="preserve">%, </w:t>
      </w:r>
      <w:r w:rsidRPr="003D27DE">
        <w:rPr>
          <w:sz w:val="26"/>
          <w:szCs w:val="26"/>
        </w:rPr>
        <w:t xml:space="preserve">а за останні 12 місяців </w:t>
      </w:r>
      <w:r>
        <w:rPr>
          <w:sz w:val="26"/>
          <w:szCs w:val="26"/>
        </w:rPr>
        <w:t>(відносно</w:t>
      </w:r>
      <w:r w:rsidRPr="004913B9">
        <w:rPr>
          <w:sz w:val="26"/>
          <w:szCs w:val="26"/>
        </w:rPr>
        <w:t xml:space="preserve"> </w:t>
      </w:r>
      <w:r w:rsidR="00871B37">
        <w:rPr>
          <w:sz w:val="26"/>
          <w:szCs w:val="26"/>
        </w:rPr>
        <w:t>червня</w:t>
      </w:r>
      <w:r w:rsidRPr="004913B9">
        <w:rPr>
          <w:sz w:val="26"/>
          <w:szCs w:val="26"/>
        </w:rPr>
        <w:t xml:space="preserve"> 201</w:t>
      </w:r>
      <w:r w:rsidRPr="00DB62AB">
        <w:rPr>
          <w:sz w:val="26"/>
          <w:szCs w:val="26"/>
        </w:rPr>
        <w:t>7</w:t>
      </w:r>
      <w:r w:rsidRPr="004913B9">
        <w:rPr>
          <w:sz w:val="26"/>
          <w:szCs w:val="26"/>
        </w:rPr>
        <w:t>р.</w:t>
      </w:r>
      <w:r>
        <w:rPr>
          <w:sz w:val="26"/>
          <w:szCs w:val="26"/>
        </w:rPr>
        <w:t>)</w:t>
      </w:r>
      <w:r w:rsidRPr="004913B9">
        <w:rPr>
          <w:sz w:val="26"/>
          <w:szCs w:val="26"/>
        </w:rPr>
        <w:t xml:space="preserve"> </w:t>
      </w:r>
      <w:r w:rsidR="00AA29B0">
        <w:rPr>
          <w:sz w:val="26"/>
          <w:szCs w:val="26"/>
        </w:rPr>
        <w:t xml:space="preserve">– </w:t>
      </w:r>
      <w:r w:rsidRPr="004913B9">
        <w:rPr>
          <w:sz w:val="26"/>
          <w:szCs w:val="26"/>
        </w:rPr>
        <w:t xml:space="preserve">на </w:t>
      </w:r>
      <w:r w:rsidR="00871B37">
        <w:rPr>
          <w:sz w:val="26"/>
          <w:szCs w:val="26"/>
        </w:rPr>
        <w:t>27</w:t>
      </w:r>
      <w:r w:rsidRPr="004913B9">
        <w:rPr>
          <w:sz w:val="26"/>
          <w:szCs w:val="26"/>
        </w:rPr>
        <w:t xml:space="preserve">%. </w:t>
      </w:r>
    </w:p>
    <w:p w:rsidR="005B5B2C" w:rsidRPr="002B3735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Pr="00400A07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400A07">
        <w:rPr>
          <w:rFonts w:eastAsia="Times New Roman" w:cs="Arial"/>
          <w:b/>
          <w:sz w:val="24"/>
          <w:szCs w:val="24"/>
          <w:lang w:eastAsia="ru-RU"/>
        </w:rPr>
        <w:t xml:space="preserve">Динаміка середньої заробітної плати у </w:t>
      </w:r>
      <w:r w:rsidRPr="0078317B">
        <w:rPr>
          <w:rFonts w:eastAsia="Times New Roman" w:cs="Arial"/>
          <w:b/>
          <w:sz w:val="24"/>
          <w:szCs w:val="24"/>
          <w:lang w:eastAsia="ru-RU"/>
        </w:rPr>
        <w:t>20</w:t>
      </w:r>
      <w:r>
        <w:rPr>
          <w:rFonts w:eastAsia="Times New Roman" w:cs="Arial"/>
          <w:b/>
          <w:sz w:val="24"/>
          <w:szCs w:val="24"/>
          <w:lang w:eastAsia="ru-RU"/>
        </w:rPr>
        <w:t>17</w:t>
      </w:r>
      <w:r w:rsidRPr="0078317B">
        <w:rPr>
          <w:rFonts w:eastAsia="Times New Roman" w:cs="Arial"/>
          <w:b/>
          <w:sz w:val="24"/>
          <w:szCs w:val="24"/>
          <w:lang w:eastAsia="ru-RU"/>
        </w:rPr>
        <w:t>–201</w:t>
      </w:r>
      <w:r>
        <w:rPr>
          <w:rFonts w:eastAsia="Times New Roman" w:cs="Arial"/>
          <w:b/>
          <w:sz w:val="24"/>
          <w:szCs w:val="24"/>
          <w:lang w:eastAsia="ru-RU"/>
        </w:rPr>
        <w:t>8</w:t>
      </w:r>
      <w:r w:rsidRPr="0078317B">
        <w:rPr>
          <w:rFonts w:eastAsia="Times New Roman" w:cs="Arial"/>
          <w:b/>
          <w:sz w:val="24"/>
          <w:szCs w:val="24"/>
          <w:lang w:eastAsia="ru-RU"/>
        </w:rPr>
        <w:t xml:space="preserve"> </w:t>
      </w:r>
      <w:r w:rsidRPr="00400A07">
        <w:rPr>
          <w:rFonts w:eastAsia="Times New Roman" w:cs="Arial"/>
          <w:b/>
          <w:sz w:val="24"/>
          <w:szCs w:val="24"/>
          <w:lang w:eastAsia="ru-RU"/>
        </w:rPr>
        <w:t>роках</w:t>
      </w:r>
    </w:p>
    <w:p w:rsidR="005B5B2C" w:rsidRPr="00174432" w:rsidRDefault="002A0958" w:rsidP="005B5B2C">
      <w:pPr>
        <w:pStyle w:val="ad"/>
        <w:spacing w:after="0"/>
        <w:ind w:left="284" w:firstLine="0"/>
        <w:jc w:val="center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5.4pt;margin-top:6.7pt;width:485.25pt;height:295.75pt;z-index:251659776">
            <v:imagedata r:id="rId8" o:title=""/>
            <w10:wrap type="topAndBottom"/>
          </v:shape>
          <o:OLEObject Type="Embed" ProgID="Excel.Sheet.12" ShapeID="_x0000_s1032" DrawAspect="Content" ObjectID="_1594549609" r:id="rId9"/>
        </w:object>
      </w:r>
    </w:p>
    <w:p w:rsidR="00B5438E" w:rsidRPr="004E6765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Індекс р</w:t>
      </w:r>
      <w:r w:rsidRPr="00861A05">
        <w:rPr>
          <w:rFonts w:ascii="Calibri" w:hAnsi="Calibri"/>
          <w:sz w:val="26"/>
          <w:szCs w:val="26"/>
        </w:rPr>
        <w:t>еальн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заробітн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плат</w:t>
      </w:r>
      <w:r>
        <w:rPr>
          <w:rFonts w:ascii="Calibri" w:hAnsi="Calibri"/>
          <w:sz w:val="26"/>
          <w:szCs w:val="26"/>
        </w:rPr>
        <w:t>и</w:t>
      </w:r>
      <w:r w:rsidRPr="00861A0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у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E64F1A">
        <w:rPr>
          <w:rFonts w:ascii="Calibri" w:hAnsi="Calibri"/>
          <w:sz w:val="26"/>
          <w:szCs w:val="26"/>
        </w:rPr>
        <w:t>червні</w:t>
      </w:r>
      <w:r w:rsidRPr="00861A05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18</w:t>
      </w:r>
      <w:r w:rsidRPr="00861A05">
        <w:rPr>
          <w:rFonts w:ascii="Calibri" w:hAnsi="Calibri"/>
          <w:sz w:val="26"/>
          <w:szCs w:val="26"/>
        </w:rPr>
        <w:t>р. порівняно з</w:t>
      </w:r>
      <w:r>
        <w:rPr>
          <w:rFonts w:ascii="Calibri" w:hAnsi="Calibri"/>
          <w:sz w:val="26"/>
          <w:szCs w:val="26"/>
        </w:rPr>
        <w:t xml:space="preserve"> </w:t>
      </w:r>
      <w:r w:rsidR="00E64F1A">
        <w:rPr>
          <w:rFonts w:ascii="Calibri" w:hAnsi="Calibri"/>
          <w:sz w:val="26"/>
          <w:szCs w:val="26"/>
        </w:rPr>
        <w:t>травнем</w:t>
      </w:r>
      <w:r w:rsidR="00E7525B">
        <w:rPr>
          <w:rFonts w:ascii="Calibri" w:hAnsi="Calibri"/>
          <w:sz w:val="26"/>
          <w:szCs w:val="26"/>
        </w:rPr>
        <w:t xml:space="preserve"> 2018р. становив</w:t>
      </w:r>
      <w:r w:rsidR="00E64F1A">
        <w:rPr>
          <w:rFonts w:ascii="Calibri" w:hAnsi="Calibri"/>
          <w:sz w:val="26"/>
          <w:szCs w:val="26"/>
        </w:rPr>
        <w:t xml:space="preserve"> </w:t>
      </w:r>
      <w:r w:rsidR="00E7525B">
        <w:rPr>
          <w:rFonts w:ascii="Calibri" w:hAnsi="Calibri"/>
          <w:sz w:val="26"/>
          <w:szCs w:val="26"/>
        </w:rPr>
        <w:t>103,9</w:t>
      </w:r>
      <w:r w:rsidRPr="00861A05">
        <w:rPr>
          <w:rFonts w:ascii="Calibri" w:hAnsi="Calibri"/>
          <w:sz w:val="26"/>
          <w:szCs w:val="26"/>
        </w:rPr>
        <w:t xml:space="preserve">%, </w:t>
      </w:r>
      <w:r>
        <w:rPr>
          <w:rFonts w:ascii="Calibri" w:hAnsi="Calibri"/>
          <w:sz w:val="26"/>
          <w:szCs w:val="26"/>
        </w:rPr>
        <w:t xml:space="preserve">а </w:t>
      </w:r>
      <w:r w:rsidRPr="00861A05">
        <w:rPr>
          <w:rFonts w:ascii="Calibri" w:hAnsi="Calibri"/>
          <w:sz w:val="26"/>
          <w:szCs w:val="26"/>
        </w:rPr>
        <w:t xml:space="preserve">відносно </w:t>
      </w:r>
      <w:r w:rsidR="00E64F1A">
        <w:rPr>
          <w:rFonts w:ascii="Calibri" w:hAnsi="Calibri"/>
          <w:sz w:val="26"/>
          <w:szCs w:val="26"/>
        </w:rPr>
        <w:t>червня</w:t>
      </w:r>
      <w:r>
        <w:rPr>
          <w:rFonts w:ascii="Calibri" w:hAnsi="Calibri"/>
          <w:sz w:val="26"/>
          <w:szCs w:val="26"/>
        </w:rPr>
        <w:t xml:space="preserve"> </w:t>
      </w:r>
      <w:r w:rsidRPr="00861A05">
        <w:rPr>
          <w:rFonts w:ascii="Calibri" w:hAnsi="Calibri"/>
          <w:sz w:val="26"/>
          <w:szCs w:val="26"/>
        </w:rPr>
        <w:t>20</w:t>
      </w:r>
      <w:r>
        <w:rPr>
          <w:rFonts w:ascii="Calibri" w:hAnsi="Calibri"/>
          <w:sz w:val="26"/>
          <w:szCs w:val="26"/>
        </w:rPr>
        <w:t>17</w:t>
      </w:r>
      <w:r w:rsidRPr="00861A05">
        <w:rPr>
          <w:rFonts w:ascii="Calibri" w:hAnsi="Calibri"/>
          <w:sz w:val="26"/>
          <w:szCs w:val="26"/>
        </w:rPr>
        <w:t xml:space="preserve">р. </w:t>
      </w:r>
      <w:r>
        <w:rPr>
          <w:rFonts w:ascii="Calibri" w:hAnsi="Calibri"/>
          <w:sz w:val="26"/>
          <w:szCs w:val="26"/>
        </w:rPr>
        <w:t>–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9055E2">
        <w:rPr>
          <w:rFonts w:ascii="Calibri" w:hAnsi="Calibri"/>
          <w:sz w:val="26"/>
          <w:szCs w:val="26"/>
          <w:lang w:val="ru-RU"/>
        </w:rPr>
        <w:t>115,8</w:t>
      </w:r>
      <w:r w:rsidRPr="00861A05">
        <w:rPr>
          <w:rFonts w:ascii="Calibri" w:hAnsi="Calibri"/>
          <w:sz w:val="26"/>
          <w:szCs w:val="26"/>
        </w:rPr>
        <w:t>%.</w:t>
      </w:r>
    </w:p>
    <w:p w:rsidR="005B5B2C" w:rsidRPr="005663A8" w:rsidRDefault="00B5438E" w:rsidP="00B5438E">
      <w:pPr>
        <w:rPr>
          <w:rFonts w:cs="Arial"/>
          <w:sz w:val="26"/>
          <w:szCs w:val="26"/>
        </w:rPr>
      </w:pPr>
      <w:r w:rsidRPr="00861A05">
        <w:rPr>
          <w:sz w:val="26"/>
          <w:szCs w:val="26"/>
        </w:rPr>
        <w:t>Більше інформації щодо середньої заро</w:t>
      </w:r>
      <w:r>
        <w:rPr>
          <w:sz w:val="26"/>
          <w:szCs w:val="26"/>
        </w:rPr>
        <w:t>бітної плати наведено у додатку</w:t>
      </w:r>
      <w:r w:rsidRPr="00861A05">
        <w:rPr>
          <w:sz w:val="26"/>
          <w:szCs w:val="26"/>
        </w:rPr>
        <w:t>.</w:t>
      </w:r>
    </w:p>
    <w:p w:rsidR="00174432" w:rsidRDefault="00174432" w:rsidP="00806E47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53001A" w:rsidRPr="00B912A8" w:rsidRDefault="0053001A" w:rsidP="00806E47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4D3DCE" w:rsidRPr="004D3DCE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4D3DCE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>
        <w:rPr>
          <w:rFonts w:cs="Calibri"/>
          <w:lang w:eastAsia="uk-UA"/>
        </w:rPr>
        <w:t xml:space="preserve">Усі регіони України, </w:t>
      </w:r>
      <w:r w:rsidRPr="00345963">
        <w:rPr>
          <w:rFonts w:cs="Calibri"/>
          <w:lang w:eastAsia="uk-UA"/>
        </w:rPr>
        <w:t>крім</w:t>
      </w:r>
      <w:r>
        <w:rPr>
          <w:rFonts w:cs="Calibri"/>
          <w:lang w:eastAsia="uk-UA"/>
        </w:rPr>
        <w:t xml:space="preserve"> тимчасово окупованої території Автономної Республіки Крим, </w:t>
      </w:r>
      <w:proofErr w:type="spellStart"/>
      <w:r>
        <w:rPr>
          <w:rFonts w:cs="Calibri"/>
          <w:lang w:eastAsia="uk-UA"/>
        </w:rPr>
        <w:t>м.Севастополя</w:t>
      </w:r>
      <w:proofErr w:type="spellEnd"/>
    </w:p>
    <w:p w:rsidR="00422CC9" w:rsidRPr="004D3DCE" w:rsidRDefault="00422CC9" w:rsidP="00422CC9">
      <w:pPr>
        <w:ind w:right="-1" w:firstLine="0"/>
        <w:rPr>
          <w:rFonts w:eastAsia="Times New Roman"/>
          <w:lang w:eastAsia="ru-RU"/>
        </w:rPr>
      </w:pPr>
      <w:r>
        <w:rPr>
          <w:rFonts w:cs="Calibri"/>
          <w:lang w:eastAsia="uk-UA"/>
        </w:rPr>
        <w:t xml:space="preserve">та </w:t>
      </w:r>
      <w:r w:rsidR="003551F2">
        <w:rPr>
          <w:rFonts w:cs="Calibri"/>
          <w:lang w:eastAsia="uk-UA"/>
        </w:rPr>
        <w:t xml:space="preserve">частини </w:t>
      </w:r>
      <w:r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AE16DF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AE16DF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AE16DF">
        <w:rPr>
          <w:snapToGrid w:val="0"/>
          <w:color w:val="000000"/>
          <w:u w:val="single"/>
        </w:rPr>
        <w:t>Методологія та визначення</w:t>
      </w:r>
    </w:p>
    <w:p w:rsidR="00AE16DF" w:rsidRPr="00AE16DF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AE16DF">
        <w:rPr>
          <w:b/>
          <w:snapToGrid w:val="0"/>
        </w:rPr>
        <w:t>Номінальна заробітна плата</w:t>
      </w:r>
      <w:r w:rsidRPr="00AE16DF">
        <w:rPr>
          <w:snapToGrid w:val="0"/>
        </w:rPr>
        <w:t xml:space="preserve"> </w:t>
      </w:r>
      <w:r w:rsidRPr="00AE16DF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AE16DF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AE16DF">
        <w:rPr>
          <w:b/>
          <w:snapToGrid w:val="0"/>
        </w:rPr>
        <w:t xml:space="preserve">Реальна заробітна плата </w:t>
      </w:r>
      <w:r w:rsidRPr="00AE16DF">
        <w:rPr>
          <w:snapToGrid w:val="0"/>
        </w:rPr>
        <w:t>х</w:t>
      </w:r>
      <w:r w:rsidRPr="00AE16DF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AE16DF" w:rsidRDefault="00AE16DF" w:rsidP="00AE16DF">
      <w:pPr>
        <w:spacing w:before="100"/>
        <w:ind w:firstLine="0"/>
        <w:rPr>
          <w:snapToGrid w:val="0"/>
          <w:color w:val="000000"/>
        </w:rPr>
      </w:pPr>
      <w:r w:rsidRPr="00AE16DF">
        <w:rPr>
          <w:rFonts w:eastAsia="Times New Roman"/>
          <w:b/>
          <w:lang w:eastAsia="ru-RU"/>
        </w:rPr>
        <w:t>Індекс реальної заробітної плати</w:t>
      </w:r>
      <w:r w:rsidRPr="00AE16DF">
        <w:rPr>
          <w:rFonts w:eastAsia="Times New Roman"/>
          <w:lang w:eastAsia="ru-RU"/>
        </w:rPr>
        <w:t xml:space="preserve"> р</w:t>
      </w:r>
      <w:r w:rsidRPr="00AE16DF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1109BD" w:rsidRDefault="001109BD" w:rsidP="001109BD">
      <w:pPr>
        <w:spacing w:before="100"/>
        <w:ind w:firstLine="0"/>
        <w:rPr>
          <w:snapToGrid w:val="0"/>
        </w:rPr>
      </w:pPr>
      <w:r w:rsidRPr="001109BD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1109BD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Default="001109BD" w:rsidP="005A0B2E">
      <w:pPr>
        <w:spacing w:before="100"/>
        <w:ind w:firstLine="0"/>
      </w:pPr>
      <w:r w:rsidRPr="001109BD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1109BD">
        <w:t xml:space="preserve"> </w:t>
      </w:r>
      <w:r w:rsidR="00F6555D" w:rsidRPr="001109BD">
        <w:t>(</w:t>
      </w:r>
      <w:hyperlink r:id="rId10" w:history="1">
        <w:r w:rsidR="00F6555D" w:rsidRPr="002051BD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1109BD">
        <w:t xml:space="preserve">) </w:t>
      </w:r>
      <w:r>
        <w:t xml:space="preserve">та у розрізі міст обласного значення та </w:t>
      </w:r>
      <w:r w:rsidR="00DF03E7">
        <w:t>районів</w:t>
      </w:r>
      <w:r w:rsidRPr="00F963F0">
        <w:rPr>
          <w:snapToGrid w:val="0"/>
        </w:rPr>
        <w:t xml:space="preserve">. </w:t>
      </w:r>
      <w:r w:rsidRPr="00433CF2">
        <w:rPr>
          <w:snapToGrid w:val="0"/>
        </w:rPr>
        <w:t>Інформація щодо</w:t>
      </w:r>
      <w:r>
        <w:rPr>
          <w:snapToGrid w:val="0"/>
        </w:rPr>
        <w:t xml:space="preserve"> індексу</w:t>
      </w:r>
      <w:r w:rsidRPr="00433CF2">
        <w:rPr>
          <w:snapToGrid w:val="0"/>
        </w:rPr>
        <w:t xml:space="preserve"> </w:t>
      </w:r>
      <w:r>
        <w:rPr>
          <w:snapToGrid w:val="0"/>
        </w:rPr>
        <w:t>реальної</w:t>
      </w:r>
      <w:r w:rsidRPr="00433CF2">
        <w:rPr>
          <w:snapToGrid w:val="0"/>
        </w:rPr>
        <w:t xml:space="preserve"> заробітної плати </w:t>
      </w:r>
      <w:r>
        <w:rPr>
          <w:snapToGrid w:val="0"/>
        </w:rPr>
        <w:t>розраховується</w:t>
      </w:r>
      <w:r w:rsidRPr="00433CF2">
        <w:rPr>
          <w:snapToGrid w:val="0"/>
        </w:rPr>
        <w:t xml:space="preserve"> по Україні в цілому та по регіонах</w:t>
      </w:r>
      <w:r w:rsidRPr="00F963F0">
        <w:t>.</w:t>
      </w:r>
    </w:p>
    <w:p w:rsidR="001109BD" w:rsidRPr="001109BD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1109BD">
        <w:rPr>
          <w:snapToGrid w:val="0"/>
        </w:rPr>
        <w:t>Методологічні положення:</w:t>
      </w:r>
      <w:r w:rsidRPr="001109BD">
        <w:rPr>
          <w:snapToGrid w:val="0"/>
          <w:sz w:val="26"/>
          <w:szCs w:val="26"/>
        </w:rPr>
        <w:t xml:space="preserve"> </w:t>
      </w:r>
      <w:hyperlink r:id="rId11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1109BD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1109BD">
        <w:rPr>
          <w:rFonts w:eastAsia="Times New Roman"/>
          <w:lang w:eastAsia="ru-RU"/>
        </w:rPr>
        <w:t>Інструкція зі статистики заробітної плати:</w:t>
      </w:r>
      <w:r w:rsidRPr="001109BD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2051BD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1109BD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2051BD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2051BD">
        <w:rPr>
          <w:rFonts w:eastAsia="Times New Roman"/>
          <w:color w:val="0070C0"/>
          <w:lang w:eastAsia="ru-RU"/>
        </w:rPr>
        <w:t xml:space="preserve">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1109BD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1109BD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  <w:r w:rsidRPr="001109BD">
        <w:rPr>
          <w:rFonts w:eastAsia="Times New Roman"/>
          <w:lang w:eastAsia="ru-RU"/>
        </w:rPr>
        <w:t>Перегляд даних не здійснюється.</w:t>
      </w:r>
    </w:p>
    <w:p w:rsidR="00F6555D" w:rsidRPr="005663A8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5663A8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Pr="005663A8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007987" w:rsidRDefault="00007987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007987" w:rsidRPr="005663A8" w:rsidRDefault="00007987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5663A8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5663A8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5663A8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D569D3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  <w:lang w:val="uk-UA"/>
        </w:rPr>
        <w:t>Довідк</w:t>
      </w:r>
      <w:r w:rsidR="006D50B4" w:rsidRPr="00D569D3">
        <w:rPr>
          <w:rFonts w:ascii="Calibri" w:hAnsi="Calibri"/>
          <w:lang w:val="uk-UA"/>
        </w:rPr>
        <w:t>а</w:t>
      </w:r>
      <w:r w:rsidR="00BE3EBC" w:rsidRPr="00D569D3">
        <w:rPr>
          <w:rFonts w:ascii="Calibri" w:hAnsi="Calibri"/>
          <w:lang w:val="uk-UA"/>
        </w:rPr>
        <w:t xml:space="preserve">: </w:t>
      </w:r>
      <w:proofErr w:type="spellStart"/>
      <w:r w:rsidR="006D50B4" w:rsidRPr="00D569D3">
        <w:rPr>
          <w:rFonts w:ascii="Calibri" w:hAnsi="Calibri"/>
          <w:lang w:val="uk-UA"/>
        </w:rPr>
        <w:t>тел</w:t>
      </w:r>
      <w:proofErr w:type="spellEnd"/>
      <w:r w:rsidR="006D50B4" w:rsidRPr="00D569D3">
        <w:rPr>
          <w:rFonts w:ascii="Calibri" w:hAnsi="Calibri"/>
          <w:lang w:val="uk-UA"/>
        </w:rPr>
        <w:t>.</w:t>
      </w:r>
      <w:r w:rsidRPr="00D569D3">
        <w:rPr>
          <w:rFonts w:ascii="Calibri" w:hAnsi="Calibri"/>
          <w:lang w:val="uk-UA"/>
        </w:rPr>
        <w:t xml:space="preserve"> (056) 778 68 62</w:t>
      </w:r>
      <w:r w:rsidR="00FF68B6" w:rsidRPr="00D569D3">
        <w:rPr>
          <w:rFonts w:ascii="Calibri" w:hAnsi="Calibri"/>
          <w:lang w:val="uk-UA"/>
        </w:rPr>
        <w:t>;</w:t>
      </w:r>
      <w:r w:rsidR="002D5CDE" w:rsidRPr="00D569D3">
        <w:rPr>
          <w:rFonts w:ascii="Calibri" w:hAnsi="Calibri"/>
          <w:lang w:val="uk-UA"/>
        </w:rPr>
        <w:t xml:space="preserve"> e-</w:t>
      </w:r>
      <w:proofErr w:type="spellStart"/>
      <w:r w:rsidR="002D5CDE" w:rsidRPr="00D569D3">
        <w:rPr>
          <w:rFonts w:ascii="Calibri" w:hAnsi="Calibri"/>
          <w:lang w:val="uk-UA"/>
        </w:rPr>
        <w:t>mail</w:t>
      </w:r>
      <w:proofErr w:type="spellEnd"/>
      <w:r w:rsidR="002D5CDE" w:rsidRPr="00D569D3">
        <w:rPr>
          <w:rFonts w:ascii="Calibri" w:hAnsi="Calibri"/>
          <w:lang w:val="uk-UA"/>
        </w:rPr>
        <w:t>: ous@dp.ukrstat.gov.ua</w:t>
      </w:r>
    </w:p>
    <w:p w:rsidR="002051BD" w:rsidRDefault="0026704C" w:rsidP="0026704C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eastAsia="ru-RU"/>
        </w:rPr>
      </w:pPr>
      <w:r w:rsidRPr="00D569D3">
        <w:rPr>
          <w:sz w:val="20"/>
          <w:szCs w:val="20"/>
        </w:rPr>
        <w:t xml:space="preserve">Більше інформації: </w:t>
      </w:r>
      <w:hyperlink r:id="rId14" w:history="1">
        <w:r w:rsidR="002051BD" w:rsidRPr="00EA1B74">
          <w:rPr>
            <w:rStyle w:val="a3"/>
            <w:rFonts w:cs="Calibri"/>
            <w:sz w:val="20"/>
            <w:szCs w:val="20"/>
            <w:lang w:eastAsia="uk-UA"/>
          </w:rPr>
          <w:t>http://www.dneprstat.gov.ua</w:t>
        </w:r>
        <w:r w:rsidR="002051BD" w:rsidRPr="002051BD">
          <w:rPr>
            <w:rFonts w:eastAsia="Times New Roman"/>
            <w:lang w:eastAsia="ru-RU"/>
          </w:rPr>
          <w:t>/</w:t>
        </w:r>
      </w:hyperlink>
      <w:r w:rsidRPr="0058459A">
        <w:rPr>
          <w:rFonts w:eastAsia="Times New Roman"/>
          <w:sz w:val="20"/>
          <w:szCs w:val="20"/>
          <w:lang w:eastAsia="ru-RU"/>
        </w:rPr>
        <w:t>Статистична інформація/Демографічна та соціальна статистика/</w:t>
      </w:r>
    </w:p>
    <w:p w:rsidR="0026704C" w:rsidRPr="00D569D3" w:rsidRDefault="0026704C" w:rsidP="0026704C">
      <w:pPr>
        <w:autoSpaceDE w:val="0"/>
        <w:autoSpaceDN w:val="0"/>
        <w:adjustRightInd w:val="0"/>
        <w:ind w:firstLine="0"/>
        <w:rPr>
          <w:sz w:val="20"/>
          <w:szCs w:val="20"/>
          <w:lang w:eastAsia="ru-RU"/>
        </w:rPr>
      </w:pPr>
      <w:r w:rsidRPr="0058459A">
        <w:rPr>
          <w:rFonts w:eastAsia="Times New Roman"/>
          <w:sz w:val="20"/>
          <w:szCs w:val="20"/>
          <w:lang w:eastAsia="ru-RU"/>
        </w:rPr>
        <w:t>Ринок праці/Оплата праці та соціально-трудові відносини.</w:t>
      </w:r>
    </w:p>
    <w:p w:rsidR="00765A6C" w:rsidRPr="00D569D3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</w:rPr>
        <w:t xml:space="preserve">© </w:t>
      </w:r>
      <w:r w:rsidRPr="00D569D3">
        <w:rPr>
          <w:rFonts w:ascii="Calibri" w:hAnsi="Calibri"/>
          <w:lang w:val="uk-UA"/>
        </w:rPr>
        <w:t>Головне управління статистики у</w:t>
      </w:r>
      <w:r w:rsidR="00F221CA" w:rsidRPr="00D569D3">
        <w:rPr>
          <w:rFonts w:ascii="Calibri" w:hAnsi="Calibri"/>
          <w:lang w:val="uk-UA"/>
        </w:rPr>
        <w:t xml:space="preserve"> Дніпропетровській області,</w:t>
      </w:r>
      <w:r w:rsidR="00F221CA" w:rsidRPr="00D569D3">
        <w:rPr>
          <w:rFonts w:ascii="Calibri" w:hAnsi="Calibri"/>
        </w:rPr>
        <w:t xml:space="preserve"> 201</w:t>
      </w:r>
      <w:r w:rsidR="00FF68B6" w:rsidRPr="00D569D3">
        <w:rPr>
          <w:rFonts w:ascii="Calibri" w:hAnsi="Calibri"/>
          <w:lang w:val="uk-UA"/>
        </w:rPr>
        <w:t>8</w:t>
      </w:r>
    </w:p>
    <w:p w:rsidR="001E20F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5663A8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C91DED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C91DED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 xml:space="preserve">у </w:t>
      </w:r>
      <w:r w:rsidR="00A529D2">
        <w:rPr>
          <w:rFonts w:cs="Times New Roman CYR"/>
          <w:b/>
          <w:bCs/>
          <w:sz w:val="24"/>
          <w:szCs w:val="24"/>
        </w:rPr>
        <w:t>червн</w:t>
      </w:r>
      <w:r w:rsidR="003A1E66">
        <w:rPr>
          <w:rFonts w:cs="Times New Roman CYR"/>
          <w:b/>
          <w:bCs/>
          <w:sz w:val="24"/>
          <w:szCs w:val="24"/>
        </w:rPr>
        <w:t>і</w:t>
      </w:r>
      <w:r>
        <w:rPr>
          <w:rFonts w:cs="Times New Roman CYR"/>
          <w:b/>
          <w:bCs/>
          <w:sz w:val="24"/>
          <w:szCs w:val="24"/>
        </w:rPr>
        <w:t xml:space="preserve"> </w:t>
      </w:r>
      <w:r w:rsidRPr="00A35D94">
        <w:rPr>
          <w:rFonts w:cs="Times New Roman CYR"/>
          <w:b/>
          <w:bCs/>
          <w:sz w:val="24"/>
          <w:szCs w:val="24"/>
        </w:rPr>
        <w:t>20</w:t>
      </w:r>
      <w:r w:rsidR="004D518F">
        <w:rPr>
          <w:rFonts w:cs="Times New Roman CYR"/>
          <w:b/>
          <w:bCs/>
          <w:sz w:val="24"/>
          <w:szCs w:val="24"/>
        </w:rPr>
        <w:t>1</w:t>
      </w:r>
      <w:r w:rsidR="000718E7">
        <w:rPr>
          <w:rFonts w:cs="Times New Roman CYR"/>
          <w:b/>
          <w:bCs/>
          <w:sz w:val="24"/>
          <w:szCs w:val="24"/>
        </w:rPr>
        <w:t>8</w:t>
      </w:r>
      <w:r w:rsidRPr="00A35D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4D518F" w:rsidRDefault="009B1D1A" w:rsidP="004D518F">
      <w:pPr>
        <w:jc w:val="center"/>
        <w:rPr>
          <w:rFonts w:cs="Times New Roman CYR"/>
          <w:bCs/>
          <w:sz w:val="20"/>
          <w:szCs w:val="20"/>
        </w:rPr>
      </w:pPr>
      <w:r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247"/>
        <w:gridCol w:w="850"/>
        <w:gridCol w:w="851"/>
      </w:tblGrid>
      <w:tr w:rsidR="001E20F4" w:rsidRPr="00785600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D25201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785600" w:rsidTr="00EA0CB9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за </w:t>
            </w:r>
            <w:r w:rsidR="00345963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785600" w:rsidTr="00C66906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96729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у % до </w:t>
            </w:r>
            <w:r w:rsidR="00967293">
              <w:rPr>
                <w:rFonts w:cs="Calibri"/>
                <w:spacing w:val="-4"/>
                <w:sz w:val="20"/>
                <w:szCs w:val="20"/>
              </w:rPr>
              <w:t>травня</w:t>
            </w:r>
            <w:r w:rsidR="00FE41A0" w:rsidRPr="00216007">
              <w:rPr>
                <w:rFonts w:cs="Calibri"/>
                <w:sz w:val="20"/>
                <w:szCs w:val="20"/>
              </w:rPr>
              <w:t xml:space="preserve"> </w:t>
            </w:r>
            <w:r w:rsidR="00FE41A0">
              <w:rPr>
                <w:rFonts w:cs="Calibri"/>
                <w:sz w:val="20"/>
                <w:szCs w:val="20"/>
              </w:rPr>
              <w:t>201</w:t>
            </w:r>
            <w:r w:rsidR="00126C33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785600" w:rsidTr="00C66906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785600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967293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травня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="00360B1E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967293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червня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="00216007" w:rsidRPr="00D13BA1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785600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мінімальної заробітної плати           (</w:t>
            </w:r>
            <w:r w:rsidR="00FE41A0">
              <w:rPr>
                <w:rFonts w:cs="Calibri"/>
                <w:sz w:val="20"/>
                <w:szCs w:val="20"/>
              </w:rPr>
              <w:t>3</w:t>
            </w:r>
            <w:r w:rsidR="003F4933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785600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75CCE" w:rsidRPr="00785600" w:rsidTr="00275CCE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275CCE" w:rsidRPr="00D25201" w:rsidRDefault="00275CCE" w:rsidP="00275CCE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25201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75CCE" w:rsidRPr="00785600" w:rsidRDefault="00275CCE" w:rsidP="00275CCE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75CCE" w:rsidRPr="00275CCE" w:rsidRDefault="00275CCE" w:rsidP="00275CCE">
            <w:pPr>
              <w:ind w:firstLine="0"/>
              <w:jc w:val="right"/>
              <w:rPr>
                <w:b/>
              </w:rPr>
            </w:pPr>
            <w:r w:rsidRPr="00275CCE">
              <w:rPr>
                <w:b/>
              </w:rPr>
              <w:t>9065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75CCE" w:rsidRPr="00275CCE" w:rsidRDefault="00275CCE" w:rsidP="00275CCE">
            <w:pPr>
              <w:ind w:firstLine="0"/>
              <w:jc w:val="right"/>
              <w:rPr>
                <w:b/>
              </w:rPr>
            </w:pPr>
            <w:r w:rsidRPr="00275CCE">
              <w:rPr>
                <w:b/>
              </w:rPr>
              <w:t>103</w:t>
            </w:r>
            <w:r w:rsidR="007B33A6">
              <w:rPr>
                <w:b/>
              </w:rPr>
              <w:t>,</w:t>
            </w:r>
            <w:r w:rsidRPr="00275CCE">
              <w:rPr>
                <w:b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75CCE" w:rsidRPr="00275CCE" w:rsidRDefault="00275CCE" w:rsidP="00275CCE">
            <w:pPr>
              <w:ind w:firstLine="0"/>
              <w:jc w:val="right"/>
              <w:rPr>
                <w:b/>
              </w:rPr>
            </w:pPr>
            <w:r w:rsidRPr="00275CCE">
              <w:rPr>
                <w:b/>
              </w:rPr>
              <w:t>127</w:t>
            </w:r>
            <w:r w:rsidR="007B33A6">
              <w:rPr>
                <w:b/>
              </w:rPr>
              <w:t>,</w:t>
            </w:r>
            <w:r w:rsidRPr="00275CCE"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75CCE" w:rsidRPr="00275CCE" w:rsidRDefault="00275CCE" w:rsidP="00275CCE">
            <w:pPr>
              <w:ind w:firstLine="0"/>
              <w:jc w:val="right"/>
              <w:rPr>
                <w:b/>
              </w:rPr>
            </w:pPr>
            <w:r w:rsidRPr="00275CCE">
              <w:rPr>
                <w:b/>
              </w:rPr>
              <w:t>100</w:t>
            </w:r>
            <w:r w:rsidR="007B33A6">
              <w:rPr>
                <w:b/>
              </w:rPr>
              <w:t>,</w:t>
            </w:r>
            <w:r w:rsidRPr="00275CCE">
              <w:rPr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75CCE" w:rsidRPr="00275CCE" w:rsidRDefault="00275CCE" w:rsidP="00275CCE">
            <w:pPr>
              <w:ind w:firstLine="0"/>
              <w:jc w:val="right"/>
              <w:rPr>
                <w:b/>
              </w:rPr>
            </w:pPr>
            <w:r w:rsidRPr="00275CCE">
              <w:rPr>
                <w:b/>
              </w:rPr>
              <w:t>243</w:t>
            </w:r>
            <w:r w:rsidR="007B33A6">
              <w:rPr>
                <w:b/>
              </w:rPr>
              <w:t>,</w:t>
            </w:r>
            <w:r w:rsidRPr="00275CCE"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75CCE" w:rsidRPr="00275CCE" w:rsidRDefault="00275CCE" w:rsidP="00275CCE">
            <w:pPr>
              <w:ind w:firstLine="0"/>
              <w:jc w:val="right"/>
              <w:rPr>
                <w:b/>
              </w:rPr>
            </w:pPr>
            <w:r w:rsidRPr="00275CCE">
              <w:rPr>
                <w:b/>
              </w:rPr>
              <w:t>66</w:t>
            </w:r>
            <w:r w:rsidR="007B33A6">
              <w:rPr>
                <w:b/>
              </w:rPr>
              <w:t>,</w:t>
            </w:r>
            <w:r w:rsidRPr="00275CCE">
              <w:rPr>
                <w:b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75CCE" w:rsidRPr="00275CCE" w:rsidRDefault="00275CCE" w:rsidP="00275CCE">
            <w:pPr>
              <w:ind w:firstLine="0"/>
              <w:jc w:val="right"/>
              <w:rPr>
                <w:b/>
              </w:rPr>
            </w:pPr>
            <w:r w:rsidRPr="00275CCE">
              <w:rPr>
                <w:b/>
              </w:rPr>
              <w:t>110</w:t>
            </w:r>
            <w:r w:rsidR="007B33A6">
              <w:rPr>
                <w:b/>
              </w:rPr>
              <w:t>,</w:t>
            </w:r>
            <w:r w:rsidRPr="00275CCE">
              <w:rPr>
                <w:b/>
              </w:rPr>
              <w:t>6</w:t>
            </w:r>
          </w:p>
        </w:tc>
      </w:tr>
      <w:tr w:rsidR="00AC6684" w:rsidRPr="00785600" w:rsidTr="00AC6684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6689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105</w:t>
            </w:r>
            <w:r w:rsidR="007B33A6">
              <w:t>,</w:t>
            </w:r>
            <w:r w:rsidRPr="00141E7D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123</w:t>
            </w:r>
            <w:r w:rsidR="007B33A6">
              <w:t>,</w:t>
            </w:r>
            <w:r w:rsidRPr="00141E7D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73</w:t>
            </w:r>
            <w:r w:rsidR="007B33A6">
              <w:t>,</w:t>
            </w:r>
            <w:r w:rsidRPr="00141E7D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179</w:t>
            </w:r>
            <w:r w:rsidR="007B33A6">
              <w:t>,</w:t>
            </w:r>
            <w:r w:rsidRPr="00141E7D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44</w:t>
            </w:r>
            <w:r w:rsidR="007B33A6">
              <w:t>,</w:t>
            </w:r>
            <w:r w:rsidRPr="00141E7D">
              <w:t>42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105</w:t>
            </w:r>
            <w:r w:rsidR="007B33A6">
              <w:t>,</w:t>
            </w:r>
            <w:r w:rsidRPr="00141E7D">
              <w:t>1</w:t>
            </w:r>
          </w:p>
        </w:tc>
      </w:tr>
      <w:tr w:rsidR="00AC6684" w:rsidRPr="00785600" w:rsidTr="00AC6684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B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C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10264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100</w:t>
            </w:r>
            <w:r w:rsidR="007B33A6">
              <w:t>,</w:t>
            </w:r>
            <w:r w:rsidRPr="00141E7D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131</w:t>
            </w:r>
            <w:r w:rsidR="007B33A6">
              <w:t>,</w:t>
            </w:r>
            <w:r w:rsidRPr="00141E7D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113</w:t>
            </w:r>
            <w:r w:rsidR="007B33A6">
              <w:t>,</w:t>
            </w:r>
            <w:r w:rsidRPr="00141E7D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275</w:t>
            </w:r>
            <w:r w:rsidR="007B33A6">
              <w:t>,</w:t>
            </w:r>
            <w:r w:rsidRPr="00141E7D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141E7D" w:rsidRDefault="00AC6684" w:rsidP="00AC6684">
            <w:pPr>
              <w:ind w:firstLine="0"/>
              <w:jc w:val="right"/>
            </w:pPr>
            <w:r w:rsidRPr="00141E7D">
              <w:t>75</w:t>
            </w:r>
            <w:r w:rsidR="007B33A6">
              <w:t>,</w:t>
            </w:r>
            <w:r w:rsidRPr="00141E7D">
              <w:t>00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Default="00AC6684" w:rsidP="00AC6684">
            <w:pPr>
              <w:ind w:firstLine="0"/>
              <w:jc w:val="right"/>
            </w:pPr>
            <w:r w:rsidRPr="00141E7D">
              <w:t>104</w:t>
            </w:r>
            <w:r w:rsidR="007B33A6">
              <w:t>,</w:t>
            </w:r>
            <w:r w:rsidRPr="00141E7D">
              <w:t>6</w:t>
            </w:r>
          </w:p>
        </w:tc>
      </w:tr>
      <w:tr w:rsidR="00132521" w:rsidRPr="00785600" w:rsidTr="00132521">
        <w:trPr>
          <w:trHeight w:val="47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32521" w:rsidRPr="00785600" w:rsidRDefault="00132521" w:rsidP="0013252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132521" w:rsidRPr="00785600" w:rsidRDefault="00132521" w:rsidP="0013252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32521" w:rsidRPr="00785600" w:rsidRDefault="00132521" w:rsidP="00132521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13278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100</w:t>
            </w:r>
            <w:r w:rsidR="007B33A6">
              <w:t>,</w:t>
            </w:r>
            <w:r w:rsidRPr="00EA7926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126</w:t>
            </w:r>
            <w:r w:rsidR="007B33A6">
              <w:t>,</w:t>
            </w:r>
            <w:r w:rsidRPr="00EA7926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146</w:t>
            </w:r>
            <w:r w:rsidR="007B33A6">
              <w:t>,</w:t>
            </w:r>
            <w:r w:rsidRPr="00EA7926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356</w:t>
            </w:r>
            <w:r w:rsidR="007B33A6">
              <w:t>,</w:t>
            </w:r>
            <w:r w:rsidRPr="00EA7926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104</w:t>
            </w:r>
            <w:r w:rsidR="007B33A6">
              <w:t>,</w:t>
            </w:r>
            <w:r w:rsidRPr="00EA7926">
              <w:t>34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104</w:t>
            </w:r>
            <w:r w:rsidR="007B33A6">
              <w:t>,</w:t>
            </w:r>
            <w:r w:rsidRPr="00EA7926">
              <w:t>4</w:t>
            </w:r>
          </w:p>
        </w:tc>
      </w:tr>
      <w:tr w:rsidR="00132521" w:rsidRPr="00785600" w:rsidTr="00132521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32521" w:rsidRPr="00785600" w:rsidRDefault="00132521" w:rsidP="0013252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32521" w:rsidRPr="00785600" w:rsidRDefault="00132521" w:rsidP="00132521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9400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101</w:t>
            </w:r>
            <w:r w:rsidR="007B33A6">
              <w:t>,</w:t>
            </w:r>
            <w:r w:rsidRPr="00EA7926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134</w:t>
            </w:r>
            <w:r w:rsidR="007B33A6">
              <w:t>,</w:t>
            </w:r>
            <w:r w:rsidRPr="00EA7926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103</w:t>
            </w:r>
            <w:r w:rsidR="007B33A6">
              <w:t>,</w:t>
            </w:r>
            <w:r w:rsidRPr="00EA7926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252</w:t>
            </w:r>
            <w:r w:rsidR="007B33A6">
              <w:t>,</w:t>
            </w:r>
            <w:r w:rsidRPr="00EA7926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66</w:t>
            </w:r>
            <w:r w:rsidR="007B33A6">
              <w:t>,</w:t>
            </w:r>
            <w:r w:rsidRPr="00EA7926">
              <w:t>42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105</w:t>
            </w:r>
            <w:r w:rsidR="007B33A6">
              <w:t>,</w:t>
            </w:r>
            <w:r w:rsidRPr="00EA7926">
              <w:t>0</w:t>
            </w:r>
          </w:p>
        </w:tc>
      </w:tr>
      <w:tr w:rsidR="00132521" w:rsidRPr="00785600" w:rsidTr="00132521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32521" w:rsidRPr="00785600" w:rsidRDefault="00132521" w:rsidP="00132521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32521" w:rsidRPr="00785600" w:rsidRDefault="00132521" w:rsidP="0013252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8816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96</w:t>
            </w:r>
            <w:r w:rsidR="007B33A6">
              <w:t>,</w:t>
            </w:r>
            <w:r w:rsidRPr="00EA7926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125</w:t>
            </w:r>
            <w:r w:rsidR="007B33A6">
              <w:t>,</w:t>
            </w:r>
            <w:r w:rsidRPr="00EA7926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97</w:t>
            </w:r>
            <w:r w:rsidR="007B33A6">
              <w:t>,</w:t>
            </w:r>
            <w:r w:rsidRPr="00EA7926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236</w:t>
            </w:r>
            <w:r w:rsidR="007B33A6">
              <w:t>,</w:t>
            </w:r>
            <w:r w:rsidRPr="00EA7926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68</w:t>
            </w:r>
            <w:r w:rsidR="007B33A6">
              <w:t>,</w:t>
            </w:r>
            <w:r w:rsidRPr="00EA7926">
              <w:t>42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103</w:t>
            </w:r>
            <w:r w:rsidR="007B33A6">
              <w:t>,</w:t>
            </w:r>
            <w:r w:rsidRPr="00EA7926">
              <w:t>6</w:t>
            </w:r>
          </w:p>
        </w:tc>
      </w:tr>
      <w:tr w:rsidR="00132521" w:rsidRPr="00785600" w:rsidTr="00132521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32521" w:rsidRPr="00785600" w:rsidRDefault="00132521" w:rsidP="0013252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132521" w:rsidRPr="00785600" w:rsidRDefault="00132521" w:rsidP="00132521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32521" w:rsidRPr="00785600" w:rsidRDefault="00132521" w:rsidP="00132521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7479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103</w:t>
            </w:r>
            <w:r w:rsidR="007B33A6">
              <w:t>,</w:t>
            </w:r>
            <w:r w:rsidRPr="00EA7926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135</w:t>
            </w:r>
            <w:r w:rsidR="007B33A6">
              <w:t>,</w:t>
            </w:r>
            <w:r w:rsidRPr="00EA7926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82</w:t>
            </w:r>
            <w:r w:rsidR="007B33A6">
              <w:t>,</w:t>
            </w:r>
            <w:r w:rsidRPr="00EA7926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200</w:t>
            </w:r>
            <w:r w:rsidR="007B33A6">
              <w:t>,</w:t>
            </w:r>
            <w:r w:rsidRPr="00EA7926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Pr="00EA7926" w:rsidRDefault="00132521" w:rsidP="00132521">
            <w:pPr>
              <w:ind w:firstLine="0"/>
              <w:jc w:val="right"/>
            </w:pPr>
            <w:r w:rsidRPr="00EA7926">
              <w:t>51</w:t>
            </w:r>
            <w:r w:rsidR="007B33A6">
              <w:t>,</w:t>
            </w:r>
            <w:r w:rsidRPr="00EA7926">
              <w:t>73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32521" w:rsidRDefault="00132521" w:rsidP="00132521">
            <w:pPr>
              <w:ind w:firstLine="0"/>
              <w:jc w:val="right"/>
            </w:pPr>
            <w:r w:rsidRPr="00EA7926">
              <w:t>106</w:t>
            </w:r>
            <w:r w:rsidR="007B33A6">
              <w:t>,</w:t>
            </w:r>
            <w:r w:rsidRPr="00EA7926">
              <w:t>2</w:t>
            </w:r>
          </w:p>
        </w:tc>
      </w:tr>
      <w:tr w:rsidR="00AC6684" w:rsidRPr="00785600" w:rsidTr="00AC6684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7808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99</w:t>
            </w:r>
            <w:r w:rsidR="007B33A6">
              <w:t>,</w:t>
            </w:r>
            <w:r w:rsidRPr="00E17767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151</w:t>
            </w:r>
            <w:r w:rsidR="007B33A6">
              <w:t>,</w:t>
            </w:r>
            <w:r w:rsidRPr="00E17767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86</w:t>
            </w:r>
            <w:r w:rsidR="007B33A6">
              <w:t>,</w:t>
            </w:r>
            <w:r w:rsidRPr="00E17767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209</w:t>
            </w:r>
            <w:r w:rsidR="007B33A6">
              <w:t>,</w:t>
            </w:r>
            <w:r w:rsidRPr="00E17767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54</w:t>
            </w:r>
            <w:r w:rsidR="007B33A6">
              <w:t>,</w:t>
            </w:r>
            <w:r w:rsidRPr="00E17767">
              <w:t>04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103</w:t>
            </w:r>
            <w:r w:rsidR="007B33A6">
              <w:t>,</w:t>
            </w:r>
            <w:r w:rsidRPr="00E17767">
              <w:t>1</w:t>
            </w:r>
          </w:p>
        </w:tc>
      </w:tr>
      <w:tr w:rsidR="00AC6684" w:rsidRPr="00785600" w:rsidTr="00AC6684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785600">
              <w:rPr>
                <w:rFonts w:cs="Calibri"/>
                <w:sz w:val="20"/>
                <w:szCs w:val="20"/>
              </w:rPr>
              <w:t xml:space="preserve">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7878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109</w:t>
            </w:r>
            <w:r w:rsidR="007B33A6">
              <w:t>,</w:t>
            </w:r>
            <w:r w:rsidRPr="00E17767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125</w:t>
            </w:r>
            <w:r w:rsidR="007B33A6">
              <w:t>,</w:t>
            </w:r>
            <w:r w:rsidRPr="00E17767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86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211</w:t>
            </w:r>
            <w:r w:rsidR="007B33A6">
              <w:t>,</w:t>
            </w:r>
            <w:r w:rsidRPr="00E17767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55</w:t>
            </w:r>
            <w:r w:rsidR="007B33A6">
              <w:t>,</w:t>
            </w:r>
            <w:r w:rsidRPr="00E17767">
              <w:t>50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112</w:t>
            </w:r>
            <w:r w:rsidR="007B33A6">
              <w:t>,</w:t>
            </w:r>
            <w:r w:rsidRPr="00E17767">
              <w:t>4</w:t>
            </w:r>
          </w:p>
        </w:tc>
      </w:tr>
      <w:tr w:rsidR="00AC6684" w:rsidRPr="00785600" w:rsidTr="00AC6684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9127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98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132</w:t>
            </w:r>
            <w:r w:rsidR="007B33A6">
              <w:t>,</w:t>
            </w:r>
            <w:r w:rsidRPr="00E17767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100</w:t>
            </w:r>
            <w:r w:rsidR="007B33A6">
              <w:t>,</w:t>
            </w:r>
            <w:r w:rsidRPr="00E17767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245</w:t>
            </w:r>
            <w:r w:rsidR="007B33A6">
              <w:t>,</w:t>
            </w:r>
            <w:r w:rsidRPr="00E17767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65</w:t>
            </w:r>
            <w:r w:rsidR="007B33A6">
              <w:t>,</w:t>
            </w:r>
            <w:r w:rsidRPr="00E17767">
              <w:t>21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102</w:t>
            </w:r>
            <w:r w:rsidR="007B33A6">
              <w:t>,</w:t>
            </w:r>
            <w:r w:rsidRPr="00E17767">
              <w:t>6</w:t>
            </w:r>
          </w:p>
        </w:tc>
      </w:tr>
      <w:tr w:rsidR="00AC6684" w:rsidRPr="00785600" w:rsidTr="00AC6684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5039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97</w:t>
            </w:r>
            <w:r w:rsidR="007B33A6">
              <w:t>,</w:t>
            </w:r>
            <w:r w:rsidRPr="00E17767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120</w:t>
            </w:r>
            <w:r w:rsidR="007B33A6">
              <w:t>,</w:t>
            </w:r>
            <w:r w:rsidRPr="00E17767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55</w:t>
            </w:r>
            <w:r w:rsidR="007B33A6">
              <w:t>,</w:t>
            </w:r>
            <w:r w:rsidRPr="00E17767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135</w:t>
            </w:r>
            <w:r w:rsidR="007B33A6">
              <w:t>,</w:t>
            </w:r>
            <w:r w:rsidRPr="00E17767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36</w:t>
            </w:r>
            <w:r w:rsidR="007B33A6">
              <w:t>,</w:t>
            </w:r>
            <w:r w:rsidRPr="00E17767">
              <w:t>28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99</w:t>
            </w:r>
            <w:r w:rsidR="007B33A6">
              <w:t>,</w:t>
            </w:r>
            <w:r w:rsidRPr="00E17767">
              <w:t>9</w:t>
            </w:r>
          </w:p>
        </w:tc>
      </w:tr>
      <w:tr w:rsidR="00AC6684" w:rsidRPr="00785600" w:rsidTr="00AC6684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8024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100</w:t>
            </w:r>
            <w:r w:rsidR="007B33A6">
              <w:t>,</w:t>
            </w:r>
            <w:r w:rsidRPr="00E17767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128</w:t>
            </w:r>
            <w:r w:rsidR="007B33A6">
              <w:t>,</w:t>
            </w:r>
            <w:r w:rsidRPr="00E17767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88</w:t>
            </w:r>
            <w:r w:rsidR="007B33A6">
              <w:t>,</w:t>
            </w:r>
            <w:r w:rsidRPr="00E17767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215</w:t>
            </w:r>
            <w:r w:rsidR="007B33A6">
              <w:t>,</w:t>
            </w:r>
            <w:r w:rsidRPr="00E17767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56</w:t>
            </w:r>
            <w:r w:rsidR="007B33A6">
              <w:t>,</w:t>
            </w:r>
            <w:r w:rsidRPr="00E17767">
              <w:t>82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105</w:t>
            </w:r>
            <w:r w:rsidR="007B33A6">
              <w:t>,</w:t>
            </w:r>
            <w:r w:rsidRPr="00E17767">
              <w:t>2</w:t>
            </w:r>
          </w:p>
        </w:tc>
      </w:tr>
      <w:tr w:rsidR="00AC6684" w:rsidRPr="00785600" w:rsidTr="00AC6684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14892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91</w:t>
            </w:r>
            <w:r w:rsidR="007B33A6">
              <w:t>,</w:t>
            </w:r>
            <w:r w:rsidRPr="00E17767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120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164</w:t>
            </w:r>
            <w:r w:rsidR="007B33A6">
              <w:t>,</w:t>
            </w:r>
            <w:r w:rsidRPr="00E17767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400</w:t>
            </w:r>
            <w:r w:rsidR="007B33A6">
              <w:t>,</w:t>
            </w:r>
            <w:r w:rsidRPr="00E17767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110</w:t>
            </w:r>
            <w:r w:rsidR="007B33A6">
              <w:t>,</w:t>
            </w:r>
            <w:r w:rsidRPr="00E17767">
              <w:t>31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96</w:t>
            </w:r>
            <w:r w:rsidR="007B33A6">
              <w:t>,</w:t>
            </w:r>
            <w:r w:rsidRPr="00E17767">
              <w:t>8</w:t>
            </w:r>
          </w:p>
        </w:tc>
      </w:tr>
      <w:tr w:rsidR="00AC6684" w:rsidRPr="00785600" w:rsidTr="00AC6684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6590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99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132</w:t>
            </w:r>
            <w:r w:rsidR="007B33A6">
              <w:t>,</w:t>
            </w:r>
            <w:r w:rsidRPr="00E17767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72</w:t>
            </w:r>
            <w:r w:rsidR="007B33A6">
              <w:t>,</w:t>
            </w:r>
            <w:r w:rsidRPr="00E17767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177</w:t>
            </w:r>
            <w:r w:rsidR="007B33A6">
              <w:t>,</w:t>
            </w:r>
            <w:r w:rsidRPr="00E17767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47</w:t>
            </w:r>
            <w:r w:rsidR="007B33A6">
              <w:t>,</w:t>
            </w:r>
            <w:r w:rsidRPr="00E17767">
              <w:t>15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103</w:t>
            </w:r>
            <w:r w:rsidR="007B33A6">
              <w:t>,</w:t>
            </w:r>
            <w:r w:rsidRPr="00E17767">
              <w:t>4</w:t>
            </w:r>
          </w:p>
        </w:tc>
      </w:tr>
      <w:tr w:rsidR="00AC6684" w:rsidRPr="00785600" w:rsidTr="00AC6684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10493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105</w:t>
            </w:r>
            <w:r w:rsidR="007B33A6">
              <w:t>,</w:t>
            </w:r>
            <w:r w:rsidRPr="00E17767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103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115</w:t>
            </w:r>
            <w:r w:rsidR="007B33A6">
              <w:t>,</w:t>
            </w:r>
            <w:r w:rsidRPr="00E17767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281</w:t>
            </w:r>
            <w:r w:rsidR="007B33A6">
              <w:t>,</w:t>
            </w:r>
            <w:r w:rsidRPr="00E17767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75</w:t>
            </w:r>
            <w:r w:rsidR="007B33A6">
              <w:t>,</w:t>
            </w:r>
            <w:r w:rsidRPr="00E17767">
              <w:t>74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110</w:t>
            </w:r>
            <w:r w:rsidR="007B33A6">
              <w:t>,</w:t>
            </w:r>
            <w:r w:rsidRPr="00E17767">
              <w:t>1</w:t>
            </w:r>
          </w:p>
        </w:tc>
      </w:tr>
      <w:tr w:rsidR="00AC6684" w:rsidRPr="00785600" w:rsidTr="00AC6684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6921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105</w:t>
            </w:r>
            <w:r w:rsidR="007B33A6">
              <w:t>,</w:t>
            </w:r>
            <w:r w:rsidRPr="00E17767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138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76</w:t>
            </w:r>
            <w:r w:rsidR="007B33A6">
              <w:t>,</w:t>
            </w:r>
            <w:r w:rsidRPr="00E17767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185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47</w:t>
            </w:r>
            <w:r w:rsidR="007B33A6">
              <w:t>,</w:t>
            </w:r>
            <w:r w:rsidRPr="00E17767">
              <w:t>29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109</w:t>
            </w:r>
            <w:r w:rsidR="007B33A6">
              <w:t>,</w:t>
            </w:r>
            <w:r w:rsidRPr="00E17767">
              <w:t>8</w:t>
            </w:r>
          </w:p>
        </w:tc>
      </w:tr>
      <w:tr w:rsidR="00AC6684" w:rsidRPr="00785600" w:rsidTr="00AC6684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12814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109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135</w:t>
            </w:r>
            <w:r w:rsidR="007B33A6">
              <w:t>,</w:t>
            </w:r>
            <w:r w:rsidRPr="00E17767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141</w:t>
            </w:r>
            <w:r w:rsidR="007B33A6">
              <w:t>,</w:t>
            </w:r>
            <w:r w:rsidRPr="00E17767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344</w:t>
            </w:r>
            <w:r w:rsidR="007B33A6">
              <w:t>,</w:t>
            </w:r>
            <w:r w:rsidRPr="00E17767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94</w:t>
            </w:r>
            <w:r w:rsidR="007B33A6">
              <w:t>,</w:t>
            </w:r>
            <w:r w:rsidRPr="00E17767">
              <w:t>04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118</w:t>
            </w:r>
            <w:r w:rsidR="007B33A6">
              <w:t>,</w:t>
            </w:r>
            <w:r w:rsidRPr="00E17767">
              <w:t>5</w:t>
            </w:r>
          </w:p>
        </w:tc>
      </w:tr>
      <w:tr w:rsidR="00AC6684" w:rsidRPr="00785600" w:rsidTr="00AC6684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8336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116</w:t>
            </w:r>
            <w:r w:rsidR="007B33A6">
              <w:t>,</w:t>
            </w:r>
            <w:r w:rsidRPr="00E17767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120</w:t>
            </w:r>
            <w:r w:rsidR="007B33A6">
              <w:t>,</w:t>
            </w:r>
            <w:r w:rsidRPr="00E17767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92</w:t>
            </w:r>
            <w:r w:rsidR="007B33A6">
              <w:t>,</w:t>
            </w:r>
            <w:r w:rsidRPr="00E17767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223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70</w:t>
            </w:r>
            <w:r w:rsidR="007B33A6">
              <w:t>,</w:t>
            </w:r>
            <w:r w:rsidRPr="00E17767">
              <w:t>64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145</w:t>
            </w:r>
            <w:r w:rsidR="007B33A6">
              <w:t>,</w:t>
            </w:r>
            <w:r w:rsidRPr="00E17767">
              <w:t>5</w:t>
            </w:r>
          </w:p>
        </w:tc>
      </w:tr>
      <w:tr w:rsidR="00AC6684" w:rsidRPr="00785600" w:rsidTr="00AC6684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6316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104</w:t>
            </w:r>
            <w:r w:rsidR="007B33A6">
              <w:t>,</w:t>
            </w:r>
            <w:r w:rsidRPr="00E17767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115</w:t>
            </w:r>
            <w:r w:rsidR="007B33A6">
              <w:t>,</w:t>
            </w:r>
            <w:r w:rsidRPr="00E17767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69</w:t>
            </w:r>
            <w:r w:rsidR="007B33A6">
              <w:t>,</w:t>
            </w:r>
            <w:r w:rsidRPr="00E17767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169</w:t>
            </w:r>
            <w:r w:rsidR="007B33A6">
              <w:t>,</w:t>
            </w:r>
            <w:r w:rsidRPr="00E17767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44</w:t>
            </w:r>
            <w:r w:rsidR="007B33A6">
              <w:t>,</w:t>
            </w:r>
            <w:r w:rsidRPr="00E17767">
              <w:t>75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108</w:t>
            </w:r>
            <w:r w:rsidR="007B33A6">
              <w:t>,</w:t>
            </w:r>
            <w:r w:rsidRPr="00E17767">
              <w:t>2</w:t>
            </w:r>
          </w:p>
        </w:tc>
      </w:tr>
      <w:tr w:rsidR="00AC6684" w:rsidRPr="00785600" w:rsidTr="00AC6684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6674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107</w:t>
            </w:r>
            <w:r w:rsidR="007B33A6">
              <w:t>,</w:t>
            </w:r>
            <w:r w:rsidRPr="00E17767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114</w:t>
            </w:r>
            <w:r w:rsidR="007B33A6">
              <w:t>,</w:t>
            </w:r>
            <w:r w:rsidRPr="00E17767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73</w:t>
            </w:r>
            <w:r w:rsidR="007B33A6">
              <w:t>,</w:t>
            </w:r>
            <w:r w:rsidRPr="00E17767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179</w:t>
            </w:r>
            <w:r w:rsidR="007B33A6">
              <w:t>,</w:t>
            </w:r>
            <w:r w:rsidRPr="00E17767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50</w:t>
            </w:r>
            <w:r w:rsidR="007B33A6">
              <w:t>,</w:t>
            </w:r>
            <w:r w:rsidRPr="00E17767">
              <w:t>47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116</w:t>
            </w:r>
            <w:r w:rsidR="007B33A6">
              <w:t>,</w:t>
            </w:r>
            <w:r w:rsidRPr="00E17767">
              <w:t>7</w:t>
            </w:r>
          </w:p>
        </w:tc>
      </w:tr>
      <w:tr w:rsidR="00AC6684" w:rsidRPr="00785600" w:rsidTr="00AC6684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C6684" w:rsidRPr="00785600" w:rsidRDefault="00AC6684" w:rsidP="00AC6684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785600" w:rsidRDefault="00AC6684" w:rsidP="00AC6684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8689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102</w:t>
            </w:r>
            <w:r w:rsidR="007B33A6">
              <w:t>,</w:t>
            </w:r>
            <w:r w:rsidRPr="00E17767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108</w:t>
            </w:r>
            <w:r w:rsidR="007B33A6">
              <w:t>,</w:t>
            </w:r>
            <w:r w:rsidRPr="00E17767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95</w:t>
            </w:r>
            <w:r w:rsidR="007B33A6">
              <w:t>,</w:t>
            </w:r>
            <w:r w:rsidRPr="00E17767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233</w:t>
            </w:r>
            <w:r w:rsidR="007B33A6">
              <w:t>,</w:t>
            </w:r>
            <w:r w:rsidRPr="00E17767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Pr="00E17767" w:rsidRDefault="00AC6684" w:rsidP="00AC6684">
            <w:pPr>
              <w:ind w:firstLine="0"/>
              <w:jc w:val="right"/>
            </w:pPr>
            <w:r w:rsidRPr="00E17767">
              <w:t>61</w:t>
            </w:r>
            <w:r w:rsidR="007B33A6">
              <w:t>,</w:t>
            </w:r>
            <w:r w:rsidRPr="00E17767">
              <w:t>23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6684" w:rsidRDefault="00AC6684" w:rsidP="00AC6684">
            <w:pPr>
              <w:ind w:firstLine="0"/>
              <w:jc w:val="right"/>
            </w:pPr>
            <w:r w:rsidRPr="00E17767">
              <w:t>104</w:t>
            </w:r>
            <w:r w:rsidR="007B33A6">
              <w:t>,</w:t>
            </w:r>
            <w:r w:rsidRPr="00E17767">
              <w:t>6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958" w:rsidRDefault="002A0958">
      <w:r>
        <w:separator/>
      </w:r>
    </w:p>
  </w:endnote>
  <w:endnote w:type="continuationSeparator" w:id="0">
    <w:p w:rsidR="002A0958" w:rsidRDefault="002A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2858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958" w:rsidRDefault="002A0958">
      <w:r>
        <w:separator/>
      </w:r>
    </w:p>
  </w:footnote>
  <w:footnote w:type="continuationSeparator" w:id="0">
    <w:p w:rsidR="002A0958" w:rsidRDefault="002A0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07987"/>
    <w:rsid w:val="000105C2"/>
    <w:rsid w:val="0001141C"/>
    <w:rsid w:val="00011DBA"/>
    <w:rsid w:val="00014A49"/>
    <w:rsid w:val="00016A61"/>
    <w:rsid w:val="000223BC"/>
    <w:rsid w:val="0002442E"/>
    <w:rsid w:val="00024764"/>
    <w:rsid w:val="00025CCA"/>
    <w:rsid w:val="00026795"/>
    <w:rsid w:val="00032EA1"/>
    <w:rsid w:val="000428DC"/>
    <w:rsid w:val="000446B9"/>
    <w:rsid w:val="00046106"/>
    <w:rsid w:val="00047A38"/>
    <w:rsid w:val="000517F7"/>
    <w:rsid w:val="0005407A"/>
    <w:rsid w:val="0005767F"/>
    <w:rsid w:val="00061729"/>
    <w:rsid w:val="00062F8D"/>
    <w:rsid w:val="00070164"/>
    <w:rsid w:val="00070EA7"/>
    <w:rsid w:val="0007177A"/>
    <w:rsid w:val="000718E7"/>
    <w:rsid w:val="00074844"/>
    <w:rsid w:val="00081314"/>
    <w:rsid w:val="00081C6E"/>
    <w:rsid w:val="000831EA"/>
    <w:rsid w:val="00085E58"/>
    <w:rsid w:val="00087D78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4FF7"/>
    <w:rsid w:val="000B5318"/>
    <w:rsid w:val="000C0CAE"/>
    <w:rsid w:val="000C18CF"/>
    <w:rsid w:val="000C1B5A"/>
    <w:rsid w:val="000C289D"/>
    <w:rsid w:val="000C446E"/>
    <w:rsid w:val="000D0D3F"/>
    <w:rsid w:val="000D38D8"/>
    <w:rsid w:val="000D51D9"/>
    <w:rsid w:val="000D6896"/>
    <w:rsid w:val="000E0F9B"/>
    <w:rsid w:val="000E14FF"/>
    <w:rsid w:val="000E24CE"/>
    <w:rsid w:val="000E278C"/>
    <w:rsid w:val="000E3064"/>
    <w:rsid w:val="000E3C5B"/>
    <w:rsid w:val="000E6D62"/>
    <w:rsid w:val="000E7040"/>
    <w:rsid w:val="000F4A5C"/>
    <w:rsid w:val="0010013C"/>
    <w:rsid w:val="00104428"/>
    <w:rsid w:val="001109BD"/>
    <w:rsid w:val="00113EF7"/>
    <w:rsid w:val="00114269"/>
    <w:rsid w:val="00114352"/>
    <w:rsid w:val="0012097A"/>
    <w:rsid w:val="00120FE1"/>
    <w:rsid w:val="0012654A"/>
    <w:rsid w:val="00126C33"/>
    <w:rsid w:val="00126E66"/>
    <w:rsid w:val="00131F81"/>
    <w:rsid w:val="00132521"/>
    <w:rsid w:val="0013396C"/>
    <w:rsid w:val="00135434"/>
    <w:rsid w:val="00142773"/>
    <w:rsid w:val="001430E9"/>
    <w:rsid w:val="00143625"/>
    <w:rsid w:val="00144865"/>
    <w:rsid w:val="00146E93"/>
    <w:rsid w:val="00147065"/>
    <w:rsid w:val="001510CF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3BAD"/>
    <w:rsid w:val="0016471F"/>
    <w:rsid w:val="00164A12"/>
    <w:rsid w:val="00170547"/>
    <w:rsid w:val="0017205E"/>
    <w:rsid w:val="00174432"/>
    <w:rsid w:val="00174717"/>
    <w:rsid w:val="00176F41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B1B56"/>
    <w:rsid w:val="001B5290"/>
    <w:rsid w:val="001B7E93"/>
    <w:rsid w:val="001C2B1D"/>
    <w:rsid w:val="001C3BF5"/>
    <w:rsid w:val="001C40F7"/>
    <w:rsid w:val="001C49C2"/>
    <w:rsid w:val="001D5211"/>
    <w:rsid w:val="001D6A0C"/>
    <w:rsid w:val="001E20F4"/>
    <w:rsid w:val="001E2D4E"/>
    <w:rsid w:val="001E5B17"/>
    <w:rsid w:val="001E5F39"/>
    <w:rsid w:val="001E6105"/>
    <w:rsid w:val="001E64F6"/>
    <w:rsid w:val="001F0267"/>
    <w:rsid w:val="001F1645"/>
    <w:rsid w:val="001F79AF"/>
    <w:rsid w:val="001F7A21"/>
    <w:rsid w:val="001F7B13"/>
    <w:rsid w:val="00202EE5"/>
    <w:rsid w:val="002051BD"/>
    <w:rsid w:val="002063A7"/>
    <w:rsid w:val="0021199A"/>
    <w:rsid w:val="00211A62"/>
    <w:rsid w:val="00216007"/>
    <w:rsid w:val="00216DF8"/>
    <w:rsid w:val="00220032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3347"/>
    <w:rsid w:val="0025748E"/>
    <w:rsid w:val="0026229D"/>
    <w:rsid w:val="00263CA2"/>
    <w:rsid w:val="00263FB3"/>
    <w:rsid w:val="00264D63"/>
    <w:rsid w:val="00266107"/>
    <w:rsid w:val="0026704C"/>
    <w:rsid w:val="00271749"/>
    <w:rsid w:val="002726C8"/>
    <w:rsid w:val="00275CCE"/>
    <w:rsid w:val="0027681B"/>
    <w:rsid w:val="0029110D"/>
    <w:rsid w:val="002914BF"/>
    <w:rsid w:val="00292916"/>
    <w:rsid w:val="002959FA"/>
    <w:rsid w:val="00295D8F"/>
    <w:rsid w:val="002972AC"/>
    <w:rsid w:val="002A0958"/>
    <w:rsid w:val="002A4BFE"/>
    <w:rsid w:val="002A4F6A"/>
    <w:rsid w:val="002A735E"/>
    <w:rsid w:val="002B0CB1"/>
    <w:rsid w:val="002B0D5E"/>
    <w:rsid w:val="002B1251"/>
    <w:rsid w:val="002B1AA2"/>
    <w:rsid w:val="002B3735"/>
    <w:rsid w:val="002B5B44"/>
    <w:rsid w:val="002B7C72"/>
    <w:rsid w:val="002B7EE6"/>
    <w:rsid w:val="002C0669"/>
    <w:rsid w:val="002C14D9"/>
    <w:rsid w:val="002D012D"/>
    <w:rsid w:val="002D5CDE"/>
    <w:rsid w:val="002D7441"/>
    <w:rsid w:val="002D7DE5"/>
    <w:rsid w:val="002E01D2"/>
    <w:rsid w:val="002E1731"/>
    <w:rsid w:val="002E5104"/>
    <w:rsid w:val="002F01ED"/>
    <w:rsid w:val="002F1770"/>
    <w:rsid w:val="002F1AA5"/>
    <w:rsid w:val="002F2547"/>
    <w:rsid w:val="002F514C"/>
    <w:rsid w:val="00300521"/>
    <w:rsid w:val="00304A7A"/>
    <w:rsid w:val="00305B3D"/>
    <w:rsid w:val="00307B40"/>
    <w:rsid w:val="00311AFC"/>
    <w:rsid w:val="00313740"/>
    <w:rsid w:val="003143E4"/>
    <w:rsid w:val="00314C63"/>
    <w:rsid w:val="00316311"/>
    <w:rsid w:val="00316A5E"/>
    <w:rsid w:val="003177E9"/>
    <w:rsid w:val="00320EC9"/>
    <w:rsid w:val="00322C63"/>
    <w:rsid w:val="00324026"/>
    <w:rsid w:val="0032461A"/>
    <w:rsid w:val="0032607D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34CA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507D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E90"/>
    <w:rsid w:val="003900BA"/>
    <w:rsid w:val="00390D1E"/>
    <w:rsid w:val="00391B12"/>
    <w:rsid w:val="003955B9"/>
    <w:rsid w:val="00397DD9"/>
    <w:rsid w:val="003A1E66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143E"/>
    <w:rsid w:val="003C1635"/>
    <w:rsid w:val="003C26B4"/>
    <w:rsid w:val="003C2EE7"/>
    <w:rsid w:val="003D057C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70F2"/>
    <w:rsid w:val="003D78DB"/>
    <w:rsid w:val="003E18AD"/>
    <w:rsid w:val="003E2071"/>
    <w:rsid w:val="003E25D3"/>
    <w:rsid w:val="003E2952"/>
    <w:rsid w:val="003E53F7"/>
    <w:rsid w:val="003E5577"/>
    <w:rsid w:val="003E58CC"/>
    <w:rsid w:val="003E5F7F"/>
    <w:rsid w:val="003F3145"/>
    <w:rsid w:val="003F3796"/>
    <w:rsid w:val="003F4933"/>
    <w:rsid w:val="00400A07"/>
    <w:rsid w:val="00401BA1"/>
    <w:rsid w:val="00405BA3"/>
    <w:rsid w:val="00407DE2"/>
    <w:rsid w:val="004102CD"/>
    <w:rsid w:val="00410A61"/>
    <w:rsid w:val="00411697"/>
    <w:rsid w:val="00411722"/>
    <w:rsid w:val="00412693"/>
    <w:rsid w:val="00413A2D"/>
    <w:rsid w:val="004179F5"/>
    <w:rsid w:val="0042017E"/>
    <w:rsid w:val="004205F8"/>
    <w:rsid w:val="00421BEC"/>
    <w:rsid w:val="00422CC9"/>
    <w:rsid w:val="00423B76"/>
    <w:rsid w:val="00425C21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5062C"/>
    <w:rsid w:val="004531B5"/>
    <w:rsid w:val="00453A65"/>
    <w:rsid w:val="00456A15"/>
    <w:rsid w:val="00464B70"/>
    <w:rsid w:val="004660BC"/>
    <w:rsid w:val="00466716"/>
    <w:rsid w:val="00466DC3"/>
    <w:rsid w:val="00472552"/>
    <w:rsid w:val="00472D9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A15CA"/>
    <w:rsid w:val="004A3DEF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3416"/>
    <w:rsid w:val="004D3D31"/>
    <w:rsid w:val="004D3DCE"/>
    <w:rsid w:val="004D518F"/>
    <w:rsid w:val="004D6378"/>
    <w:rsid w:val="004D6983"/>
    <w:rsid w:val="004E048E"/>
    <w:rsid w:val="004E0706"/>
    <w:rsid w:val="004E216C"/>
    <w:rsid w:val="004E46E3"/>
    <w:rsid w:val="004E511A"/>
    <w:rsid w:val="004E6765"/>
    <w:rsid w:val="004F18C0"/>
    <w:rsid w:val="004F2341"/>
    <w:rsid w:val="004F5684"/>
    <w:rsid w:val="004F6025"/>
    <w:rsid w:val="00502E60"/>
    <w:rsid w:val="005107D7"/>
    <w:rsid w:val="00510C09"/>
    <w:rsid w:val="00512858"/>
    <w:rsid w:val="0051681E"/>
    <w:rsid w:val="005179EE"/>
    <w:rsid w:val="00517AAA"/>
    <w:rsid w:val="0052143F"/>
    <w:rsid w:val="00524C72"/>
    <w:rsid w:val="00524FE5"/>
    <w:rsid w:val="0052506C"/>
    <w:rsid w:val="00525111"/>
    <w:rsid w:val="00527A94"/>
    <w:rsid w:val="0053001A"/>
    <w:rsid w:val="00530C2E"/>
    <w:rsid w:val="00531736"/>
    <w:rsid w:val="00532BB9"/>
    <w:rsid w:val="005330F6"/>
    <w:rsid w:val="005342D0"/>
    <w:rsid w:val="005346AB"/>
    <w:rsid w:val="00534B2B"/>
    <w:rsid w:val="00540C0F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2026"/>
    <w:rsid w:val="0059401B"/>
    <w:rsid w:val="00595927"/>
    <w:rsid w:val="00597BF2"/>
    <w:rsid w:val="005A0B2E"/>
    <w:rsid w:val="005A71B2"/>
    <w:rsid w:val="005B0CDB"/>
    <w:rsid w:val="005B321D"/>
    <w:rsid w:val="005B5B2C"/>
    <w:rsid w:val="005B7EEA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567E"/>
    <w:rsid w:val="005E5734"/>
    <w:rsid w:val="005E5E52"/>
    <w:rsid w:val="005F0687"/>
    <w:rsid w:val="005F415E"/>
    <w:rsid w:val="005F78E1"/>
    <w:rsid w:val="00600138"/>
    <w:rsid w:val="00600E6D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A3C"/>
    <w:rsid w:val="006524A5"/>
    <w:rsid w:val="00654989"/>
    <w:rsid w:val="00655CCD"/>
    <w:rsid w:val="00656C1E"/>
    <w:rsid w:val="0065720F"/>
    <w:rsid w:val="006576F1"/>
    <w:rsid w:val="00660F81"/>
    <w:rsid w:val="006615B8"/>
    <w:rsid w:val="00662541"/>
    <w:rsid w:val="00662FB1"/>
    <w:rsid w:val="00666804"/>
    <w:rsid w:val="006674F3"/>
    <w:rsid w:val="006720EA"/>
    <w:rsid w:val="006740DC"/>
    <w:rsid w:val="00676553"/>
    <w:rsid w:val="006768F7"/>
    <w:rsid w:val="00676C13"/>
    <w:rsid w:val="00677738"/>
    <w:rsid w:val="00680D76"/>
    <w:rsid w:val="00685D05"/>
    <w:rsid w:val="00686946"/>
    <w:rsid w:val="006870BF"/>
    <w:rsid w:val="00687453"/>
    <w:rsid w:val="006914C2"/>
    <w:rsid w:val="00691A7C"/>
    <w:rsid w:val="00693CAE"/>
    <w:rsid w:val="00695BDE"/>
    <w:rsid w:val="006975D2"/>
    <w:rsid w:val="006A08DB"/>
    <w:rsid w:val="006A1BC4"/>
    <w:rsid w:val="006A381F"/>
    <w:rsid w:val="006B170B"/>
    <w:rsid w:val="006B4A3F"/>
    <w:rsid w:val="006B5A66"/>
    <w:rsid w:val="006B7521"/>
    <w:rsid w:val="006B7DB2"/>
    <w:rsid w:val="006C5B5F"/>
    <w:rsid w:val="006D27E9"/>
    <w:rsid w:val="006D2BA3"/>
    <w:rsid w:val="006D373D"/>
    <w:rsid w:val="006D50B4"/>
    <w:rsid w:val="006D7CA0"/>
    <w:rsid w:val="006E467C"/>
    <w:rsid w:val="006E4AE0"/>
    <w:rsid w:val="006E546D"/>
    <w:rsid w:val="006E5E72"/>
    <w:rsid w:val="006F034A"/>
    <w:rsid w:val="006F24CC"/>
    <w:rsid w:val="006F2A9D"/>
    <w:rsid w:val="006F4C94"/>
    <w:rsid w:val="006F7DCC"/>
    <w:rsid w:val="0070085C"/>
    <w:rsid w:val="00707E9F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D09"/>
    <w:rsid w:val="007348C4"/>
    <w:rsid w:val="00742986"/>
    <w:rsid w:val="00743E93"/>
    <w:rsid w:val="00745F2F"/>
    <w:rsid w:val="007548CF"/>
    <w:rsid w:val="00754CBE"/>
    <w:rsid w:val="007556F8"/>
    <w:rsid w:val="00755F52"/>
    <w:rsid w:val="00756EF4"/>
    <w:rsid w:val="0076005D"/>
    <w:rsid w:val="00760B87"/>
    <w:rsid w:val="0076246F"/>
    <w:rsid w:val="00763042"/>
    <w:rsid w:val="00763A81"/>
    <w:rsid w:val="00765A6C"/>
    <w:rsid w:val="007669A2"/>
    <w:rsid w:val="007701A9"/>
    <w:rsid w:val="00771357"/>
    <w:rsid w:val="007742CD"/>
    <w:rsid w:val="007747B0"/>
    <w:rsid w:val="00776862"/>
    <w:rsid w:val="00776E04"/>
    <w:rsid w:val="00777EC4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22"/>
    <w:rsid w:val="00794DC2"/>
    <w:rsid w:val="0079593F"/>
    <w:rsid w:val="00795C7B"/>
    <w:rsid w:val="00795DDD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3A6"/>
    <w:rsid w:val="007C03BE"/>
    <w:rsid w:val="007C0A4D"/>
    <w:rsid w:val="007C24BA"/>
    <w:rsid w:val="007C2AB6"/>
    <w:rsid w:val="007C2D5E"/>
    <w:rsid w:val="007C3E80"/>
    <w:rsid w:val="007C72CC"/>
    <w:rsid w:val="007D0F3A"/>
    <w:rsid w:val="007D2676"/>
    <w:rsid w:val="007D2CA8"/>
    <w:rsid w:val="007D4F9D"/>
    <w:rsid w:val="007D508C"/>
    <w:rsid w:val="007D51A1"/>
    <w:rsid w:val="007D6BD1"/>
    <w:rsid w:val="007D7C0E"/>
    <w:rsid w:val="007E465B"/>
    <w:rsid w:val="007E47A0"/>
    <w:rsid w:val="007E5FCA"/>
    <w:rsid w:val="007F1976"/>
    <w:rsid w:val="007F2F33"/>
    <w:rsid w:val="007F7758"/>
    <w:rsid w:val="00800872"/>
    <w:rsid w:val="00800A7F"/>
    <w:rsid w:val="008042E2"/>
    <w:rsid w:val="00805667"/>
    <w:rsid w:val="00806E47"/>
    <w:rsid w:val="00807968"/>
    <w:rsid w:val="00810B2F"/>
    <w:rsid w:val="0081218A"/>
    <w:rsid w:val="0081467A"/>
    <w:rsid w:val="008168E7"/>
    <w:rsid w:val="00822B94"/>
    <w:rsid w:val="0082310F"/>
    <w:rsid w:val="00823724"/>
    <w:rsid w:val="00824F19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56556"/>
    <w:rsid w:val="00861BA5"/>
    <w:rsid w:val="008631C7"/>
    <w:rsid w:val="008650C6"/>
    <w:rsid w:val="00866BE8"/>
    <w:rsid w:val="00867465"/>
    <w:rsid w:val="00867878"/>
    <w:rsid w:val="00867F01"/>
    <w:rsid w:val="00867F91"/>
    <w:rsid w:val="00871B37"/>
    <w:rsid w:val="00873594"/>
    <w:rsid w:val="00873CB0"/>
    <w:rsid w:val="00875D76"/>
    <w:rsid w:val="00876524"/>
    <w:rsid w:val="00880A41"/>
    <w:rsid w:val="00880F66"/>
    <w:rsid w:val="00881B14"/>
    <w:rsid w:val="0088505F"/>
    <w:rsid w:val="00885C16"/>
    <w:rsid w:val="00885DB1"/>
    <w:rsid w:val="008868AF"/>
    <w:rsid w:val="00887D20"/>
    <w:rsid w:val="00891BAD"/>
    <w:rsid w:val="00893E00"/>
    <w:rsid w:val="00894420"/>
    <w:rsid w:val="0089775D"/>
    <w:rsid w:val="008A0C0C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3400"/>
    <w:rsid w:val="008B3727"/>
    <w:rsid w:val="008B4543"/>
    <w:rsid w:val="008B58D9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663C"/>
    <w:rsid w:val="008F6A0D"/>
    <w:rsid w:val="00901289"/>
    <w:rsid w:val="0090209F"/>
    <w:rsid w:val="009030A4"/>
    <w:rsid w:val="009033E6"/>
    <w:rsid w:val="009050F7"/>
    <w:rsid w:val="009055E2"/>
    <w:rsid w:val="0090692F"/>
    <w:rsid w:val="00915753"/>
    <w:rsid w:val="009162B1"/>
    <w:rsid w:val="00916662"/>
    <w:rsid w:val="00916E3A"/>
    <w:rsid w:val="00917D84"/>
    <w:rsid w:val="009219F9"/>
    <w:rsid w:val="009238D1"/>
    <w:rsid w:val="009253BF"/>
    <w:rsid w:val="00927D0B"/>
    <w:rsid w:val="00930B3C"/>
    <w:rsid w:val="0093217B"/>
    <w:rsid w:val="009348AA"/>
    <w:rsid w:val="0093605D"/>
    <w:rsid w:val="00936CEE"/>
    <w:rsid w:val="009412D2"/>
    <w:rsid w:val="00941435"/>
    <w:rsid w:val="00941FBB"/>
    <w:rsid w:val="00943D65"/>
    <w:rsid w:val="009462CE"/>
    <w:rsid w:val="0095034B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67293"/>
    <w:rsid w:val="0097069A"/>
    <w:rsid w:val="009719AA"/>
    <w:rsid w:val="009728C3"/>
    <w:rsid w:val="0097362E"/>
    <w:rsid w:val="0097405F"/>
    <w:rsid w:val="00975B74"/>
    <w:rsid w:val="00980BF1"/>
    <w:rsid w:val="00981495"/>
    <w:rsid w:val="009839A7"/>
    <w:rsid w:val="00991065"/>
    <w:rsid w:val="00991DB0"/>
    <w:rsid w:val="0099272D"/>
    <w:rsid w:val="009935EF"/>
    <w:rsid w:val="009946E4"/>
    <w:rsid w:val="009A0E95"/>
    <w:rsid w:val="009A1E32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7918"/>
    <w:rsid w:val="009E0E90"/>
    <w:rsid w:val="009E1B77"/>
    <w:rsid w:val="009E2AF9"/>
    <w:rsid w:val="009E387B"/>
    <w:rsid w:val="009E5686"/>
    <w:rsid w:val="009F1C62"/>
    <w:rsid w:val="009F2EEC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95B"/>
    <w:rsid w:val="00A37ABA"/>
    <w:rsid w:val="00A4210F"/>
    <w:rsid w:val="00A433BE"/>
    <w:rsid w:val="00A4414A"/>
    <w:rsid w:val="00A477BE"/>
    <w:rsid w:val="00A529D2"/>
    <w:rsid w:val="00A55AEA"/>
    <w:rsid w:val="00A55B47"/>
    <w:rsid w:val="00A56D77"/>
    <w:rsid w:val="00A616D6"/>
    <w:rsid w:val="00A6554B"/>
    <w:rsid w:val="00A655CC"/>
    <w:rsid w:val="00A66BF1"/>
    <w:rsid w:val="00A66D53"/>
    <w:rsid w:val="00A67D75"/>
    <w:rsid w:val="00A67EB9"/>
    <w:rsid w:val="00A701D9"/>
    <w:rsid w:val="00A7215E"/>
    <w:rsid w:val="00A72177"/>
    <w:rsid w:val="00A72187"/>
    <w:rsid w:val="00A73DD1"/>
    <w:rsid w:val="00A83D4A"/>
    <w:rsid w:val="00A850D4"/>
    <w:rsid w:val="00A8663D"/>
    <w:rsid w:val="00A91B83"/>
    <w:rsid w:val="00A91CC4"/>
    <w:rsid w:val="00A93EF3"/>
    <w:rsid w:val="00A96BF7"/>
    <w:rsid w:val="00A96C4D"/>
    <w:rsid w:val="00A97CE9"/>
    <w:rsid w:val="00AA1EA9"/>
    <w:rsid w:val="00AA1EAE"/>
    <w:rsid w:val="00AA29B0"/>
    <w:rsid w:val="00AA2E06"/>
    <w:rsid w:val="00AA311E"/>
    <w:rsid w:val="00AA4F7C"/>
    <w:rsid w:val="00AA7D5E"/>
    <w:rsid w:val="00AB3F5F"/>
    <w:rsid w:val="00AB4DF4"/>
    <w:rsid w:val="00AB5833"/>
    <w:rsid w:val="00AB61FC"/>
    <w:rsid w:val="00AC275A"/>
    <w:rsid w:val="00AC3004"/>
    <w:rsid w:val="00AC5443"/>
    <w:rsid w:val="00AC62F5"/>
    <w:rsid w:val="00AC6684"/>
    <w:rsid w:val="00AC74EF"/>
    <w:rsid w:val="00AD45E1"/>
    <w:rsid w:val="00AD4EFA"/>
    <w:rsid w:val="00AD528D"/>
    <w:rsid w:val="00AD5447"/>
    <w:rsid w:val="00AD6B04"/>
    <w:rsid w:val="00AE16DF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7BE2"/>
    <w:rsid w:val="00B10257"/>
    <w:rsid w:val="00B136AD"/>
    <w:rsid w:val="00B13D14"/>
    <w:rsid w:val="00B145B6"/>
    <w:rsid w:val="00B1763F"/>
    <w:rsid w:val="00B209C7"/>
    <w:rsid w:val="00B20BA2"/>
    <w:rsid w:val="00B20DC0"/>
    <w:rsid w:val="00B21706"/>
    <w:rsid w:val="00B2261B"/>
    <w:rsid w:val="00B23407"/>
    <w:rsid w:val="00B242FC"/>
    <w:rsid w:val="00B244A3"/>
    <w:rsid w:val="00B2545D"/>
    <w:rsid w:val="00B256FB"/>
    <w:rsid w:val="00B25BE0"/>
    <w:rsid w:val="00B27203"/>
    <w:rsid w:val="00B3157F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922"/>
    <w:rsid w:val="00B56536"/>
    <w:rsid w:val="00B574D9"/>
    <w:rsid w:val="00B624B3"/>
    <w:rsid w:val="00B62F28"/>
    <w:rsid w:val="00B63F9C"/>
    <w:rsid w:val="00B642E3"/>
    <w:rsid w:val="00B64777"/>
    <w:rsid w:val="00B66212"/>
    <w:rsid w:val="00B66281"/>
    <w:rsid w:val="00B673D0"/>
    <w:rsid w:val="00B67695"/>
    <w:rsid w:val="00B700D7"/>
    <w:rsid w:val="00B7237D"/>
    <w:rsid w:val="00B76E27"/>
    <w:rsid w:val="00B77F4D"/>
    <w:rsid w:val="00B82559"/>
    <w:rsid w:val="00B8296D"/>
    <w:rsid w:val="00B863D0"/>
    <w:rsid w:val="00B87BF9"/>
    <w:rsid w:val="00B90322"/>
    <w:rsid w:val="00B912A8"/>
    <w:rsid w:val="00B91A3B"/>
    <w:rsid w:val="00B93648"/>
    <w:rsid w:val="00B96277"/>
    <w:rsid w:val="00B962C8"/>
    <w:rsid w:val="00B96A9F"/>
    <w:rsid w:val="00BA18D5"/>
    <w:rsid w:val="00BA3402"/>
    <w:rsid w:val="00BA43AD"/>
    <w:rsid w:val="00BA716C"/>
    <w:rsid w:val="00BB1702"/>
    <w:rsid w:val="00BB1ADD"/>
    <w:rsid w:val="00BB2819"/>
    <w:rsid w:val="00BB52FD"/>
    <w:rsid w:val="00BB5D4F"/>
    <w:rsid w:val="00BC0F4B"/>
    <w:rsid w:val="00BC3F20"/>
    <w:rsid w:val="00BC56D6"/>
    <w:rsid w:val="00BD063C"/>
    <w:rsid w:val="00BD3FF5"/>
    <w:rsid w:val="00BE053A"/>
    <w:rsid w:val="00BE08D4"/>
    <w:rsid w:val="00BE3EBC"/>
    <w:rsid w:val="00BF144F"/>
    <w:rsid w:val="00BF19BC"/>
    <w:rsid w:val="00BF1D3F"/>
    <w:rsid w:val="00BF20B0"/>
    <w:rsid w:val="00BF5163"/>
    <w:rsid w:val="00BF5B77"/>
    <w:rsid w:val="00C06225"/>
    <w:rsid w:val="00C06E6E"/>
    <w:rsid w:val="00C10F93"/>
    <w:rsid w:val="00C11218"/>
    <w:rsid w:val="00C1168E"/>
    <w:rsid w:val="00C13412"/>
    <w:rsid w:val="00C14C9C"/>
    <w:rsid w:val="00C14CAA"/>
    <w:rsid w:val="00C20735"/>
    <w:rsid w:val="00C20C34"/>
    <w:rsid w:val="00C21A6A"/>
    <w:rsid w:val="00C22E4E"/>
    <w:rsid w:val="00C24728"/>
    <w:rsid w:val="00C250B1"/>
    <w:rsid w:val="00C252D1"/>
    <w:rsid w:val="00C32CF0"/>
    <w:rsid w:val="00C37623"/>
    <w:rsid w:val="00C42C7C"/>
    <w:rsid w:val="00C453DF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66906"/>
    <w:rsid w:val="00C70B39"/>
    <w:rsid w:val="00C7399A"/>
    <w:rsid w:val="00C73EA8"/>
    <w:rsid w:val="00C74235"/>
    <w:rsid w:val="00C746EC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76B0"/>
    <w:rsid w:val="00CA0DD1"/>
    <w:rsid w:val="00CA1AEA"/>
    <w:rsid w:val="00CA2853"/>
    <w:rsid w:val="00CA4A30"/>
    <w:rsid w:val="00CA5636"/>
    <w:rsid w:val="00CA57B3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6216"/>
    <w:rsid w:val="00CC66A7"/>
    <w:rsid w:val="00CD021B"/>
    <w:rsid w:val="00CD0BEF"/>
    <w:rsid w:val="00CD3A2E"/>
    <w:rsid w:val="00CD6044"/>
    <w:rsid w:val="00CE11FE"/>
    <w:rsid w:val="00CE3878"/>
    <w:rsid w:val="00CE4A7A"/>
    <w:rsid w:val="00CE7250"/>
    <w:rsid w:val="00CE78FA"/>
    <w:rsid w:val="00CF1CB9"/>
    <w:rsid w:val="00CF1FF4"/>
    <w:rsid w:val="00CF2757"/>
    <w:rsid w:val="00CF6B5D"/>
    <w:rsid w:val="00CF6FC5"/>
    <w:rsid w:val="00D00845"/>
    <w:rsid w:val="00D03A78"/>
    <w:rsid w:val="00D0418D"/>
    <w:rsid w:val="00D06CAF"/>
    <w:rsid w:val="00D071FB"/>
    <w:rsid w:val="00D107C6"/>
    <w:rsid w:val="00D11971"/>
    <w:rsid w:val="00D13BA1"/>
    <w:rsid w:val="00D13ECA"/>
    <w:rsid w:val="00D14F41"/>
    <w:rsid w:val="00D17A3E"/>
    <w:rsid w:val="00D21833"/>
    <w:rsid w:val="00D2387F"/>
    <w:rsid w:val="00D25201"/>
    <w:rsid w:val="00D265DF"/>
    <w:rsid w:val="00D27E82"/>
    <w:rsid w:val="00D30A83"/>
    <w:rsid w:val="00D31DF2"/>
    <w:rsid w:val="00D341B1"/>
    <w:rsid w:val="00D3525A"/>
    <w:rsid w:val="00D37F3E"/>
    <w:rsid w:val="00D42D5A"/>
    <w:rsid w:val="00D45DE2"/>
    <w:rsid w:val="00D47D3A"/>
    <w:rsid w:val="00D512F7"/>
    <w:rsid w:val="00D51EB5"/>
    <w:rsid w:val="00D549EB"/>
    <w:rsid w:val="00D569D3"/>
    <w:rsid w:val="00D57B75"/>
    <w:rsid w:val="00D62A0F"/>
    <w:rsid w:val="00D63EF2"/>
    <w:rsid w:val="00D6472D"/>
    <w:rsid w:val="00D6475F"/>
    <w:rsid w:val="00D67456"/>
    <w:rsid w:val="00D71502"/>
    <w:rsid w:val="00D7235E"/>
    <w:rsid w:val="00D7422E"/>
    <w:rsid w:val="00D746F3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3114"/>
    <w:rsid w:val="00D94C71"/>
    <w:rsid w:val="00D96290"/>
    <w:rsid w:val="00DA092B"/>
    <w:rsid w:val="00DA2426"/>
    <w:rsid w:val="00DA621E"/>
    <w:rsid w:val="00DB19D4"/>
    <w:rsid w:val="00DB2827"/>
    <w:rsid w:val="00DB62AB"/>
    <w:rsid w:val="00DB6B01"/>
    <w:rsid w:val="00DC153D"/>
    <w:rsid w:val="00DC355C"/>
    <w:rsid w:val="00DC760E"/>
    <w:rsid w:val="00DD1C51"/>
    <w:rsid w:val="00DD329E"/>
    <w:rsid w:val="00DD4947"/>
    <w:rsid w:val="00DE18F6"/>
    <w:rsid w:val="00DE2278"/>
    <w:rsid w:val="00DE6CE2"/>
    <w:rsid w:val="00DE78D7"/>
    <w:rsid w:val="00DE7ADB"/>
    <w:rsid w:val="00DF03E7"/>
    <w:rsid w:val="00DF098A"/>
    <w:rsid w:val="00DF19FA"/>
    <w:rsid w:val="00DF1F17"/>
    <w:rsid w:val="00DF3667"/>
    <w:rsid w:val="00DF3C5F"/>
    <w:rsid w:val="00DF402A"/>
    <w:rsid w:val="00DF75A5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32219"/>
    <w:rsid w:val="00E33DC6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3F12"/>
    <w:rsid w:val="00E54455"/>
    <w:rsid w:val="00E5563A"/>
    <w:rsid w:val="00E57D52"/>
    <w:rsid w:val="00E62E13"/>
    <w:rsid w:val="00E6327F"/>
    <w:rsid w:val="00E63968"/>
    <w:rsid w:val="00E64429"/>
    <w:rsid w:val="00E64F1A"/>
    <w:rsid w:val="00E67BBD"/>
    <w:rsid w:val="00E70BA7"/>
    <w:rsid w:val="00E719D8"/>
    <w:rsid w:val="00E720EB"/>
    <w:rsid w:val="00E721D1"/>
    <w:rsid w:val="00E735B0"/>
    <w:rsid w:val="00E7525B"/>
    <w:rsid w:val="00E7533F"/>
    <w:rsid w:val="00E8061A"/>
    <w:rsid w:val="00E81D25"/>
    <w:rsid w:val="00E8714E"/>
    <w:rsid w:val="00E87485"/>
    <w:rsid w:val="00E926CD"/>
    <w:rsid w:val="00E9446C"/>
    <w:rsid w:val="00E959C0"/>
    <w:rsid w:val="00E96611"/>
    <w:rsid w:val="00E96F91"/>
    <w:rsid w:val="00EA0CB9"/>
    <w:rsid w:val="00EA118A"/>
    <w:rsid w:val="00EA25C6"/>
    <w:rsid w:val="00EA47E9"/>
    <w:rsid w:val="00EB3EF9"/>
    <w:rsid w:val="00EB7AAD"/>
    <w:rsid w:val="00EC09B1"/>
    <w:rsid w:val="00EC60E5"/>
    <w:rsid w:val="00EC67F9"/>
    <w:rsid w:val="00EC7389"/>
    <w:rsid w:val="00ED5214"/>
    <w:rsid w:val="00ED5E20"/>
    <w:rsid w:val="00EE156E"/>
    <w:rsid w:val="00EE3C7D"/>
    <w:rsid w:val="00EE5757"/>
    <w:rsid w:val="00EE5BD2"/>
    <w:rsid w:val="00EE65BD"/>
    <w:rsid w:val="00EF08B5"/>
    <w:rsid w:val="00EF0D99"/>
    <w:rsid w:val="00EF0E89"/>
    <w:rsid w:val="00EF3DF3"/>
    <w:rsid w:val="00EF5070"/>
    <w:rsid w:val="00EF72B5"/>
    <w:rsid w:val="00EF7E0F"/>
    <w:rsid w:val="00F017AB"/>
    <w:rsid w:val="00F0623C"/>
    <w:rsid w:val="00F06603"/>
    <w:rsid w:val="00F06CDD"/>
    <w:rsid w:val="00F11932"/>
    <w:rsid w:val="00F144D6"/>
    <w:rsid w:val="00F14AA7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5FDF"/>
    <w:rsid w:val="00F37D19"/>
    <w:rsid w:val="00F4375C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555D"/>
    <w:rsid w:val="00F65674"/>
    <w:rsid w:val="00F65A14"/>
    <w:rsid w:val="00F70485"/>
    <w:rsid w:val="00F72260"/>
    <w:rsid w:val="00F746EE"/>
    <w:rsid w:val="00F74716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35F"/>
    <w:rsid w:val="00F9299D"/>
    <w:rsid w:val="00F93634"/>
    <w:rsid w:val="00F93765"/>
    <w:rsid w:val="00F964D1"/>
    <w:rsid w:val="00FA160C"/>
    <w:rsid w:val="00FA1932"/>
    <w:rsid w:val="00FA3E96"/>
    <w:rsid w:val="00FB1080"/>
    <w:rsid w:val="00FB1FF8"/>
    <w:rsid w:val="00FB6B90"/>
    <w:rsid w:val="00FC368A"/>
    <w:rsid w:val="00FC5345"/>
    <w:rsid w:val="00FC745C"/>
    <w:rsid w:val="00FD0E74"/>
    <w:rsid w:val="00FD5F24"/>
    <w:rsid w:val="00FD64F4"/>
    <w:rsid w:val="00FD7383"/>
    <w:rsid w:val="00FD77D5"/>
    <w:rsid w:val="00FE0DEF"/>
    <w:rsid w:val="00FE0E3C"/>
    <w:rsid w:val="00FE388D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B965D-1547-4F3A-B557-073E19250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5477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4</cp:revision>
  <cp:lastPrinted>2018-07-31T10:40:00Z</cp:lastPrinted>
  <dcterms:created xsi:type="dcterms:W3CDTF">2018-07-31T10:40:00Z</dcterms:created>
  <dcterms:modified xsi:type="dcterms:W3CDTF">2018-07-31T10:40:00Z</dcterms:modified>
</cp:coreProperties>
</file>